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0" w:rsidRDefault="00165506" w:rsidP="001655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PRZEDMIOTOWY SYSTEM OCENIANIA Z PLASTYKI </w:t>
      </w:r>
    </w:p>
    <w:p w:rsidR="00165506" w:rsidRDefault="00165506" w:rsidP="00165506">
      <w:pPr>
        <w:jc w:val="center"/>
        <w:rPr>
          <w:sz w:val="36"/>
          <w:szCs w:val="36"/>
        </w:rPr>
      </w:pPr>
    </w:p>
    <w:p w:rsidR="003E4000" w:rsidRPr="003E4000" w:rsidRDefault="003E4000" w:rsidP="003E4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000" w:rsidRPr="003E4000" w:rsidRDefault="003E4000" w:rsidP="003E4000">
      <w:pPr>
        <w:rPr>
          <w:rFonts w:ascii="Times New Roman" w:hAnsi="Times New Roman" w:cs="Times New Roman"/>
          <w:sz w:val="24"/>
          <w:szCs w:val="24"/>
        </w:rPr>
      </w:pPr>
      <w:r w:rsidRPr="003E4000">
        <w:rPr>
          <w:rFonts w:ascii="Times New Roman" w:hAnsi="Times New Roman" w:cs="Times New Roman"/>
          <w:sz w:val="24"/>
          <w:szCs w:val="24"/>
        </w:rPr>
        <w:t xml:space="preserve">Informacje dotyczące PSO uczniowie otrzymują na pierwszej lekcji organizacyjnej. </w:t>
      </w:r>
      <w:r w:rsidRPr="003E4000">
        <w:rPr>
          <w:rFonts w:ascii="Times New Roman" w:hAnsi="Times New Roman" w:cs="Times New Roman"/>
          <w:sz w:val="24"/>
          <w:szCs w:val="24"/>
        </w:rPr>
        <w:br/>
        <w:t>Nauczyciel odnotowuje informacje o zapoznaniu uczniów z PSO z plastyki w dzienniku lekcyjnym.</w:t>
      </w:r>
    </w:p>
    <w:p w:rsidR="003E4000" w:rsidRPr="003E4000" w:rsidRDefault="003E4000" w:rsidP="003E4000">
      <w:pPr>
        <w:rPr>
          <w:rFonts w:ascii="Times New Roman" w:hAnsi="Times New Roman" w:cs="Times New Roman"/>
          <w:b/>
          <w:sz w:val="24"/>
          <w:szCs w:val="24"/>
        </w:rPr>
      </w:pPr>
      <w:r w:rsidRPr="003E4000">
        <w:rPr>
          <w:rFonts w:ascii="Times New Roman" w:hAnsi="Times New Roman" w:cs="Times New Roman"/>
          <w:b/>
          <w:sz w:val="24"/>
          <w:szCs w:val="24"/>
        </w:rPr>
        <w:t xml:space="preserve">Każdy uczeń jest oceniany indywidualnie na lekcji plastyki. Bierze się pod uwagę przede wszystkim </w:t>
      </w:r>
      <w:proofErr w:type="gramStart"/>
      <w:r w:rsidRPr="003E4000">
        <w:rPr>
          <w:rFonts w:ascii="Times New Roman" w:hAnsi="Times New Roman" w:cs="Times New Roman"/>
          <w:b/>
          <w:sz w:val="24"/>
          <w:szCs w:val="24"/>
        </w:rPr>
        <w:t xml:space="preserve">postawę , </w:t>
      </w:r>
      <w:proofErr w:type="gramEnd"/>
      <w:r w:rsidRPr="003E4000">
        <w:rPr>
          <w:rFonts w:ascii="Times New Roman" w:hAnsi="Times New Roman" w:cs="Times New Roman"/>
          <w:b/>
          <w:sz w:val="24"/>
          <w:szCs w:val="24"/>
        </w:rPr>
        <w:t xml:space="preserve">zaangażowanie i wysiłek ucznia. </w:t>
      </w:r>
    </w:p>
    <w:p w:rsidR="003E4000" w:rsidRDefault="003E4000" w:rsidP="003E4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A1D1E">
        <w:rPr>
          <w:rFonts w:ascii="Times New Roman" w:eastAsia="Times New Roman" w:hAnsi="Times New Roman" w:cs="Times New Roman"/>
          <w:b/>
          <w:sz w:val="24"/>
          <w:szCs w:val="24"/>
        </w:rPr>
        <w:t xml:space="preserve">Przy ustalaniu oceny z wychowania fizycznego, techniki, plastyki i muzyki należy przede wszystkim brać pod uwagę wysiłek wkładany przez ucznia w wywiązywanie się </w:t>
      </w:r>
    </w:p>
    <w:p w:rsidR="003E4000" w:rsidRPr="001A1D1E" w:rsidRDefault="003E4000" w:rsidP="003E4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1D1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 w:rsidRPr="001A1D1E"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obowiązków wynikających ze specyfiki tych zajęć, a w przypadku wychowania fizycznego – także systematyczność udziału ucznia w zajęciach oraz aktywność ucznia </w:t>
      </w:r>
    </w:p>
    <w:p w:rsidR="003E4000" w:rsidRDefault="003E4000" w:rsidP="003E4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1D1E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proofErr w:type="gramEnd"/>
      <w:r w:rsidRPr="001A1D1E">
        <w:rPr>
          <w:rFonts w:ascii="Times New Roman" w:eastAsia="Times New Roman" w:hAnsi="Times New Roman" w:cs="Times New Roman"/>
          <w:b/>
          <w:sz w:val="24"/>
          <w:szCs w:val="24"/>
        </w:rPr>
        <w:t xml:space="preserve"> działaniach podejmowanych przez szkołę na rzecz kultury fizy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cznej</w:t>
      </w:r>
    </w:p>
    <w:p w:rsidR="003E4000" w:rsidRDefault="003E4000" w:rsidP="003E4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000" w:rsidRPr="00F72CC6" w:rsidRDefault="003E4000" w:rsidP="003E4000">
      <w:pPr>
        <w:rPr>
          <w:rFonts w:ascii="Times New Roman" w:hAnsi="Times New Roman" w:cs="Times New Roman"/>
          <w:b/>
          <w:sz w:val="24"/>
          <w:szCs w:val="24"/>
        </w:rPr>
      </w:pPr>
      <w:r w:rsidRPr="00F72CC6">
        <w:rPr>
          <w:rFonts w:ascii="Times New Roman" w:hAnsi="Times New Roman" w:cs="Times New Roman"/>
          <w:b/>
          <w:sz w:val="24"/>
          <w:szCs w:val="24"/>
        </w:rPr>
        <w:t>Zasady oceniania ucznia:</w:t>
      </w: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C6">
        <w:rPr>
          <w:rFonts w:ascii="Times New Roman" w:eastAsia="Times New Roman" w:hAnsi="Times New Roman" w:cs="Times New Roman"/>
          <w:b/>
          <w:sz w:val="24"/>
          <w:szCs w:val="24"/>
        </w:rPr>
        <w:t>Ocenie podlegają następujące formy pracy ucznia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praktyczne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ćwiczenia plastyczne,</w:t>
      </w: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wypowiedzi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ustne,</w:t>
      </w: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podejmowane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zadania dodatkowe,</w:t>
      </w: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aktywne uczestnictwo w życiu szkoły i środowiska (np. udział w konkursach na różnym szczeblu, organizowanie wystaw i innych </w:t>
      </w: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działań   artystycznych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>, oprawa plastyczna uroczystości),</w:t>
      </w: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umiejętność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pracy w zespole,</w:t>
      </w: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projekty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referaty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72CC6" w:rsidRPr="00F72CC6" w:rsidRDefault="00F72CC6" w:rsidP="00F72CC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prezentacje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multimedialne</w:t>
      </w:r>
    </w:p>
    <w:p w:rsidR="00F72CC6" w:rsidRDefault="00F72CC6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C6">
        <w:rPr>
          <w:rFonts w:ascii="Times New Roman" w:eastAsia="Times New Roman" w:hAnsi="Times New Roman" w:cs="Times New Roman"/>
          <w:b/>
          <w:sz w:val="24"/>
          <w:szCs w:val="24"/>
        </w:rPr>
        <w:t>Podczas oceny praktycznych ćwiczeń plastycznych brane pod uwagę będą:</w:t>
      </w: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CC6" w:rsidRPr="00F72CC6" w:rsidRDefault="00F72CC6" w:rsidP="00F72CC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zgodność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pracy z tematem lekcji, </w:t>
      </w:r>
    </w:p>
    <w:p w:rsidR="00F72CC6" w:rsidRPr="00F72CC6" w:rsidRDefault="00F72CC6" w:rsidP="00F72CC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trafność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doboru środków artystycznego wyrazu,</w:t>
      </w:r>
    </w:p>
    <w:p w:rsidR="00F72CC6" w:rsidRPr="00F72CC6" w:rsidRDefault="00F72CC6" w:rsidP="00F72CC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umiejętność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posługiwania się daną techniką plastyczną, </w:t>
      </w:r>
    </w:p>
    <w:p w:rsidR="00F72CC6" w:rsidRPr="00F72CC6" w:rsidRDefault="00F72CC6" w:rsidP="00F72CC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pomysłowość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w doborze materiałów i narzędzi, </w:t>
      </w:r>
    </w:p>
    <w:p w:rsidR="00F72CC6" w:rsidRPr="00F72CC6" w:rsidRDefault="00F72CC6" w:rsidP="00F72CC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stosowanie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niekonwencjonalnych, twórczych rozwiązań, </w:t>
      </w:r>
    </w:p>
    <w:p w:rsidR="00F72CC6" w:rsidRPr="00F72CC6" w:rsidRDefault="00F72CC6" w:rsidP="00F72CC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oryginalność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realizacji danego tematu </w:t>
      </w:r>
    </w:p>
    <w:p w:rsidR="00F72CC6" w:rsidRPr="00F72CC6" w:rsidRDefault="00F72CC6" w:rsidP="00F72CC6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</w:rPr>
        <w:t>estetyka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</w:rPr>
        <w:t xml:space="preserve"> pracy (kryterium nie dotyczy uczniów cierpiących na różne dysfunkcje)</w:t>
      </w: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Nie przewiduje się sprawdzianów w klasach</w:t>
      </w: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C6">
        <w:rPr>
          <w:rFonts w:ascii="Times New Roman" w:eastAsia="Times New Roman" w:hAnsi="Times New Roman" w:cs="Times New Roman"/>
          <w:b/>
          <w:sz w:val="24"/>
          <w:szCs w:val="24"/>
        </w:rPr>
        <w:t>Podczas oceniania umiejętności i wiedzy ucznia uwzględniane będą: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lekcji,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pracy na lekcjach,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realizację ćwiczeń plastycznych,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posiadanej wiedzy w praktycznym działaniu,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opisu dzieła sztuki,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posługiwaniu się technikami plastycznymi,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terminologii plastycznej,</w:t>
      </w:r>
    </w:p>
    <w:p w:rsidR="00F72CC6" w:rsidRPr="00F72CC6" w:rsidRDefault="00F72CC6" w:rsidP="00F72CC6">
      <w:pPr>
        <w:pStyle w:val="Akapitzlist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życiu kulturalnym szkoły, regionu (np. udział w </w:t>
      </w:r>
      <w:proofErr w:type="gramStart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imprezach  artystycznych</w:t>
      </w:r>
      <w:proofErr w:type="gramEnd"/>
      <w:r w:rsidRPr="00F72CC6"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wystawach, konkursach na różnym szczeblu ).</w:t>
      </w:r>
    </w:p>
    <w:p w:rsidR="00F72CC6" w:rsidRDefault="00F72CC6" w:rsidP="00F72C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89E" w:rsidRPr="007A089E" w:rsidRDefault="007A089E" w:rsidP="007A08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b/>
          <w:sz w:val="24"/>
          <w:szCs w:val="24"/>
        </w:rPr>
        <w:t>Wystawianie oceny śródrocznej i rocznej</w:t>
      </w:r>
    </w:p>
    <w:p w:rsidR="007A089E" w:rsidRPr="007A089E" w:rsidRDefault="007A089E" w:rsidP="007A08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89E" w:rsidRPr="007A089E" w:rsidRDefault="007A089E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t>Ustala się następującą hierarchię ocen bieżących:</w:t>
      </w:r>
    </w:p>
    <w:p w:rsidR="00C94222" w:rsidRPr="007A089E" w:rsidRDefault="007A089E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7A089E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gramEnd"/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 za zadania praktyczne wykonane na lekcji,</w:t>
      </w:r>
    </w:p>
    <w:p w:rsidR="007A089E" w:rsidRPr="007A089E" w:rsidRDefault="007A089E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C942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C94222" w:rsidRPr="007A089E">
        <w:rPr>
          <w:rFonts w:ascii="Times New Roman" w:eastAsia="Times New Roman" w:hAnsi="Times New Roman" w:cs="Times New Roman"/>
          <w:sz w:val="24"/>
          <w:szCs w:val="24"/>
        </w:rPr>
        <w:t>przygotowanie</w:t>
      </w:r>
      <w:proofErr w:type="gramEnd"/>
      <w:r w:rsidR="00C94222" w:rsidRPr="007A089E">
        <w:rPr>
          <w:rFonts w:ascii="Times New Roman" w:eastAsia="Times New Roman" w:hAnsi="Times New Roman" w:cs="Times New Roman"/>
          <w:sz w:val="24"/>
          <w:szCs w:val="24"/>
        </w:rPr>
        <w:t xml:space="preserve"> do zajęć</w:t>
      </w:r>
    </w:p>
    <w:p w:rsidR="007A089E" w:rsidRPr="007A089E" w:rsidRDefault="007A089E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C94222" w:rsidRPr="007A089E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gramEnd"/>
      <w:r w:rsidR="00C94222" w:rsidRPr="007A089E">
        <w:rPr>
          <w:rFonts w:ascii="Times New Roman" w:eastAsia="Times New Roman" w:hAnsi="Times New Roman" w:cs="Times New Roman"/>
          <w:sz w:val="24"/>
          <w:szCs w:val="24"/>
        </w:rPr>
        <w:t xml:space="preserve"> za aktywność i zaangażowanie ucznia na lekcji</w:t>
      </w:r>
    </w:p>
    <w:p w:rsidR="007A089E" w:rsidRPr="007A089E" w:rsidRDefault="007A089E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ocenę śródroczną i roczną wystawia się na podstawie ocen bieżących, w oparciu o </w:t>
      </w:r>
      <w:proofErr w:type="gramStart"/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ustalone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89E">
        <w:rPr>
          <w:rFonts w:ascii="Times New Roman" w:eastAsia="Times New Roman" w:hAnsi="Times New Roman" w:cs="Times New Roman"/>
          <w:sz w:val="24"/>
          <w:szCs w:val="24"/>
        </w:rPr>
        <w:t>ocen</w:t>
      </w:r>
      <w:proofErr w:type="gramEnd"/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 z plastyki</w:t>
      </w:r>
    </w:p>
    <w:p w:rsidR="007A089E" w:rsidRPr="007A089E" w:rsidRDefault="007A089E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E30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089E">
        <w:rPr>
          <w:rFonts w:ascii="Times New Roman" w:eastAsia="Times New Roman" w:hAnsi="Times New Roman" w:cs="Times New Roman"/>
          <w:sz w:val="24"/>
          <w:szCs w:val="24"/>
        </w:rPr>
        <w:t>ocenę</w:t>
      </w:r>
      <w:proofErr w:type="gramEnd"/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 końcowo roczną obejmują wszystkie oceny z danego semestru oraz ocena </w:t>
      </w:r>
      <w:r w:rsidR="00E3098A">
        <w:rPr>
          <w:rFonts w:ascii="Times New Roman" w:eastAsia="Times New Roman" w:hAnsi="Times New Roman" w:cs="Times New Roman"/>
          <w:sz w:val="24"/>
          <w:szCs w:val="24"/>
        </w:rPr>
        <w:br/>
      </w:r>
      <w:r w:rsidRPr="007A089E">
        <w:rPr>
          <w:rFonts w:ascii="Times New Roman" w:eastAsia="Times New Roman" w:hAnsi="Times New Roman" w:cs="Times New Roman"/>
          <w:sz w:val="24"/>
          <w:szCs w:val="24"/>
        </w:rPr>
        <w:t>za pierwszy semestr.</w:t>
      </w:r>
    </w:p>
    <w:p w:rsidR="007A089E" w:rsidRPr="007A089E" w:rsidRDefault="007A089E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 Ocena śródroczna</w:t>
      </w:r>
      <w:r w:rsidR="00461752">
        <w:rPr>
          <w:rFonts w:ascii="Times New Roman" w:eastAsia="Times New Roman" w:hAnsi="Times New Roman" w:cs="Times New Roman"/>
          <w:sz w:val="24"/>
          <w:szCs w:val="24"/>
        </w:rPr>
        <w:t xml:space="preserve"> i roczna</w:t>
      </w:r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 jest wystawiona z uwzględnieniem WSO i nie jest średnią arytmetyczną uzyskanych ocen. Jest ona wykładnikiem osiągniętych umiejętności, poziomu uzyskanej wiedzy. Odzwierciedla ona postawę ucznia wobec przedmiotu i wykonywanych zadań oraz wysiłek, jaki uczeń wkłada w ich realizację.</w:t>
      </w:r>
    </w:p>
    <w:p w:rsidR="001F6C5C" w:rsidRDefault="00983D41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C5C">
        <w:rPr>
          <w:rFonts w:ascii="Times New Roman" w:eastAsia="Times New Roman" w:hAnsi="Times New Roman" w:cs="Times New Roman"/>
          <w:sz w:val="24"/>
          <w:szCs w:val="24"/>
        </w:rPr>
        <w:t>Przy wystawianiu oceny śródrocznej i rocznej uwzględnia się zasadę ważenia ocen. Każdej ocenie przyporządkowuje się odpowiedni</w:t>
      </w:r>
      <w:r w:rsidR="00D97E30" w:rsidRPr="001F6C5C">
        <w:rPr>
          <w:rFonts w:ascii="Times New Roman" w:eastAsia="Times New Roman" w:hAnsi="Times New Roman" w:cs="Times New Roman"/>
          <w:sz w:val="24"/>
          <w:szCs w:val="24"/>
        </w:rPr>
        <w:t xml:space="preserve"> współczynnik, wyrażający wagę oceny: </w:t>
      </w:r>
      <w:r w:rsidR="00E3098A">
        <w:rPr>
          <w:rFonts w:ascii="Times New Roman" w:eastAsia="Times New Roman" w:hAnsi="Times New Roman" w:cs="Times New Roman"/>
          <w:sz w:val="24"/>
          <w:szCs w:val="24"/>
        </w:rPr>
        <w:br/>
      </w:r>
      <w:r w:rsidR="00D97E30" w:rsidRPr="001F6C5C">
        <w:rPr>
          <w:rFonts w:ascii="Times New Roman" w:eastAsia="Times New Roman" w:hAnsi="Times New Roman" w:cs="Times New Roman"/>
          <w:sz w:val="24"/>
          <w:szCs w:val="24"/>
        </w:rPr>
        <w:t>Waga 4: konkursy; Waga 3: prace plastyczne i karty pracy</w:t>
      </w:r>
      <w:r w:rsidR="00C94222" w:rsidRPr="001F6C5C">
        <w:rPr>
          <w:rFonts w:ascii="Times New Roman" w:eastAsia="Times New Roman" w:hAnsi="Times New Roman" w:cs="Times New Roman"/>
          <w:sz w:val="24"/>
          <w:szCs w:val="24"/>
        </w:rPr>
        <w:t xml:space="preserve">, zadania </w:t>
      </w:r>
      <w:proofErr w:type="gramStart"/>
      <w:r w:rsidR="00C94222" w:rsidRPr="001F6C5C">
        <w:rPr>
          <w:rFonts w:ascii="Times New Roman" w:eastAsia="Times New Roman" w:hAnsi="Times New Roman" w:cs="Times New Roman"/>
          <w:sz w:val="24"/>
          <w:szCs w:val="24"/>
        </w:rPr>
        <w:t>dodatkowe</w:t>
      </w:r>
      <w:r w:rsidR="001F6C5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gramEnd"/>
      <w:r w:rsidR="001F6C5C" w:rsidRPr="001F6C5C">
        <w:rPr>
          <w:rFonts w:ascii="Times New Roman" w:eastAsia="Times New Roman" w:hAnsi="Times New Roman" w:cs="Times New Roman"/>
          <w:sz w:val="24"/>
          <w:szCs w:val="24"/>
        </w:rPr>
        <w:t>projekty,</w:t>
      </w:r>
      <w:r w:rsidR="001F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C5C" w:rsidRPr="001F6C5C">
        <w:rPr>
          <w:rFonts w:ascii="Times New Roman" w:eastAsia="Times New Roman" w:hAnsi="Times New Roman" w:cs="Times New Roman"/>
          <w:sz w:val="24"/>
          <w:szCs w:val="24"/>
        </w:rPr>
        <w:t>referaty, prezentacje multimedialne</w:t>
      </w:r>
      <w:r w:rsidR="001F6C5C">
        <w:rPr>
          <w:rFonts w:ascii="Times New Roman" w:eastAsia="Times New Roman" w:hAnsi="Times New Roman" w:cs="Times New Roman"/>
          <w:sz w:val="24"/>
          <w:szCs w:val="24"/>
        </w:rPr>
        <w:t>),; Waga 2: praca domowa, przygotowanie i uczestnictwo; Waga 1: aktywność, odpowiedz, inne ..</w:t>
      </w:r>
    </w:p>
    <w:p w:rsidR="00E3098A" w:rsidRPr="001F6C5C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89E" w:rsidRPr="00983D41" w:rsidRDefault="007A089E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89E" w:rsidRPr="007A089E" w:rsidRDefault="007A089E" w:rsidP="007A08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b/>
          <w:sz w:val="24"/>
          <w:szCs w:val="24"/>
        </w:rPr>
        <w:t>Warunki i sposób poprawy oceny bieżącej.</w:t>
      </w:r>
    </w:p>
    <w:p w:rsidR="007A089E" w:rsidRPr="007A089E" w:rsidRDefault="007A089E" w:rsidP="007A08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89E" w:rsidRDefault="007A089E" w:rsidP="007A08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t>Każdy uczeń ma prawo do poprawy ocen cząstkowych według następujących zasad:</w:t>
      </w:r>
    </w:p>
    <w:p w:rsidR="00E3098A" w:rsidRPr="007A089E" w:rsidRDefault="00E3098A" w:rsidP="007A08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89E" w:rsidRDefault="007A089E" w:rsidP="007A08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089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089E">
        <w:rPr>
          <w:rFonts w:ascii="Times New Roman" w:eastAsia="Times New Roman" w:hAnsi="Times New Roman" w:cs="Times New Roman"/>
          <w:sz w:val="24"/>
          <w:szCs w:val="24"/>
        </w:rPr>
        <w:t>praca</w:t>
      </w:r>
      <w:proofErr w:type="gramEnd"/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 plastyczna – w ciągu jednego tygodnia od daty otrzymania oceny lub według umowy z nauczycielem</w:t>
      </w:r>
    </w:p>
    <w:p w:rsid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domowe - </w:t>
      </w:r>
      <w:r w:rsidRPr="007A089E">
        <w:rPr>
          <w:rFonts w:ascii="Times New Roman" w:eastAsia="Times New Roman" w:hAnsi="Times New Roman" w:cs="Times New Roman"/>
          <w:sz w:val="24"/>
          <w:szCs w:val="24"/>
        </w:rPr>
        <w:t xml:space="preserve">w ciągu jednego tygodnia od daty otrzymania oceny lub według umowy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A089E">
        <w:rPr>
          <w:rFonts w:ascii="Times New Roman" w:eastAsia="Times New Roman" w:hAnsi="Times New Roman" w:cs="Times New Roman"/>
          <w:sz w:val="24"/>
          <w:szCs w:val="24"/>
        </w:rPr>
        <w:t>z nauczycielem</w:t>
      </w:r>
    </w:p>
    <w:p w:rsid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zadania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dodatkowe – po ustaleniu z nauczycielem</w:t>
      </w:r>
    </w:p>
    <w:p w:rsid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98A" w:rsidRP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8A">
        <w:rPr>
          <w:rFonts w:ascii="Times New Roman" w:eastAsia="Times New Roman" w:hAnsi="Times New Roman" w:cs="Times New Roman"/>
          <w:b/>
          <w:sz w:val="24"/>
          <w:szCs w:val="24"/>
        </w:rPr>
        <w:t>Postępowanie w sprawie nieobecności ucznia.</w:t>
      </w:r>
    </w:p>
    <w:p w:rsidR="00E3098A" w:rsidRP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8A">
        <w:rPr>
          <w:rFonts w:ascii="Times New Roman" w:eastAsia="Times New Roman" w:hAnsi="Times New Roman" w:cs="Times New Roman"/>
          <w:sz w:val="24"/>
          <w:szCs w:val="24"/>
        </w:rPr>
        <w:t xml:space="preserve">W przypadku nieobecności ucznia ma on obowiązek nadrobić materiał i uzupełnić brakujące prace w terminie 2 tygodni od daty powrotu do </w:t>
      </w:r>
      <w:proofErr w:type="gramStart"/>
      <w:r w:rsidRPr="00E3098A">
        <w:rPr>
          <w:rFonts w:ascii="Times New Roman" w:eastAsia="Times New Roman" w:hAnsi="Times New Roman" w:cs="Times New Roman"/>
          <w:sz w:val="24"/>
          <w:szCs w:val="24"/>
        </w:rPr>
        <w:t>szkoły jeżeli</w:t>
      </w:r>
      <w:proofErr w:type="gramEnd"/>
      <w:r w:rsidRPr="00E3098A">
        <w:rPr>
          <w:rFonts w:ascii="Times New Roman" w:eastAsia="Times New Roman" w:hAnsi="Times New Roman" w:cs="Times New Roman"/>
          <w:sz w:val="24"/>
          <w:szCs w:val="24"/>
        </w:rPr>
        <w:t xml:space="preserve"> będzie starał się o uzyskanie oceny bardzo dobrej lub celującej</w:t>
      </w:r>
    </w:p>
    <w:p w:rsidR="00E3098A" w:rsidRP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8A">
        <w:rPr>
          <w:rFonts w:ascii="Times New Roman" w:eastAsia="Times New Roman" w:hAnsi="Times New Roman" w:cs="Times New Roman"/>
          <w:sz w:val="24"/>
          <w:szCs w:val="24"/>
        </w:rPr>
        <w:t>Uczeń nieobecny na lekcji nie musi wykonywać pracy plastycznej w domu</w:t>
      </w:r>
      <w:r w:rsidR="001655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65506">
        <w:rPr>
          <w:rFonts w:ascii="Times New Roman" w:eastAsia="Times New Roman" w:hAnsi="Times New Roman" w:cs="Times New Roman"/>
          <w:sz w:val="24"/>
          <w:szCs w:val="24"/>
        </w:rPr>
        <w:t>chyba</w:t>
      </w:r>
      <w:r w:rsidRPr="00E3098A"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proofErr w:type="gramEnd"/>
      <w:r w:rsidRPr="00E3098A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3098A">
        <w:rPr>
          <w:rFonts w:ascii="Times New Roman" w:eastAsia="Times New Roman" w:hAnsi="Times New Roman" w:cs="Times New Roman"/>
          <w:sz w:val="24"/>
          <w:szCs w:val="24"/>
        </w:rPr>
        <w:t>to praca dwugodzinna i na jednej z lekcji jest obecny.</w:t>
      </w:r>
    </w:p>
    <w:p w:rsidR="00E3098A" w:rsidRP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98A">
        <w:rPr>
          <w:rFonts w:ascii="Times New Roman" w:eastAsia="Times New Roman" w:hAnsi="Times New Roman" w:cs="Times New Roman"/>
          <w:sz w:val="24"/>
          <w:szCs w:val="24"/>
        </w:rPr>
        <w:t xml:space="preserve">Nieobecność nie usprawiedliwia nieprzygotowania. Nie ocenia się ucznia po dłuższej nieobecności </w:t>
      </w:r>
    </w:p>
    <w:p w:rsidR="00E3098A" w:rsidRDefault="00E3098A" w:rsidP="00E30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Każdy uczeń jest oceniany zgodnie z zasadami sprawiedliwości. Nauczyciel bierze pod uwagę orzeczenia i wskazówki poradni psychologiczno-pedagogicznej,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 xml:space="preserve">Ocenie podlegają wszystkie wymienione formy aktywności ucznia. Oceny są jawne </w:t>
      </w:r>
      <w:r w:rsidRPr="009D33D4">
        <w:rPr>
          <w:rFonts w:ascii="Times New Roman" w:eastAsia="Times New Roman" w:hAnsi="Times New Roman" w:cs="Times New Roman"/>
          <w:sz w:val="24"/>
          <w:szCs w:val="24"/>
        </w:rPr>
        <w:br/>
        <w:t>dla ucznia i jego rodziców(opiekuna)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Każdy uczeń powinien otrzymać minimum 3 oceny w semestrze,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Prace wytwórcze powinny być wykonywane samodzielnie (w szkole, w czasie zajęć</w:t>
      </w:r>
      <w:proofErr w:type="gramStart"/>
      <w:r w:rsidRPr="009D33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33D4">
        <w:rPr>
          <w:rFonts w:ascii="Times New Roman" w:eastAsia="Times New Roman" w:hAnsi="Times New Roman" w:cs="Times New Roman"/>
          <w:sz w:val="24"/>
          <w:szCs w:val="24"/>
        </w:rPr>
        <w:br/>
        <w:t xml:space="preserve"> i</w:t>
      </w:r>
      <w:proofErr w:type="gramEnd"/>
      <w:r w:rsidRPr="009D33D4">
        <w:rPr>
          <w:rFonts w:ascii="Times New Roman" w:eastAsia="Times New Roman" w:hAnsi="Times New Roman" w:cs="Times New Roman"/>
          <w:sz w:val="24"/>
          <w:szCs w:val="24"/>
        </w:rPr>
        <w:t xml:space="preserve"> w określonym terminie. Jeżeli uczeń nie dokończy pracy na lekcji, ma możliwość dopracowania jej w domu,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b/>
          <w:sz w:val="24"/>
          <w:szCs w:val="24"/>
        </w:rPr>
        <w:t>Ocenie podlegają tylko prace wykonane samodzielnie,</w:t>
      </w:r>
    </w:p>
    <w:p w:rsidR="00687A10" w:rsidRPr="009D33D4" w:rsidRDefault="009D33D4" w:rsidP="009D33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D33D4">
        <w:rPr>
          <w:rFonts w:ascii="Times New Roman" w:hAnsi="Times New Roman" w:cs="Times New Roman"/>
          <w:sz w:val="24"/>
          <w:szCs w:val="24"/>
        </w:rPr>
        <w:t xml:space="preserve">Gdy uczeń nie odda pracy do oceny, jest ona </w:t>
      </w:r>
      <w:proofErr w:type="gramStart"/>
      <w:r w:rsidRPr="009D33D4">
        <w:rPr>
          <w:rFonts w:ascii="Times New Roman" w:hAnsi="Times New Roman" w:cs="Times New Roman"/>
          <w:sz w:val="24"/>
          <w:szCs w:val="24"/>
        </w:rPr>
        <w:t>uznawana jako</w:t>
      </w:r>
      <w:proofErr w:type="gramEnd"/>
      <w:r w:rsidRPr="009D33D4">
        <w:rPr>
          <w:rFonts w:ascii="Times New Roman" w:hAnsi="Times New Roman" w:cs="Times New Roman"/>
          <w:sz w:val="24"/>
          <w:szCs w:val="24"/>
        </w:rPr>
        <w:t xml:space="preserve"> niezaliczona. Jeżeli uczeń nie zaliczy pracy w ciągu tygodnia</w:t>
      </w:r>
      <w:r>
        <w:rPr>
          <w:rFonts w:ascii="Times New Roman" w:hAnsi="Times New Roman" w:cs="Times New Roman"/>
          <w:sz w:val="24"/>
          <w:szCs w:val="24"/>
        </w:rPr>
        <w:t xml:space="preserve"> zostaje wpisana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informacja  do</w:t>
      </w:r>
      <w:proofErr w:type="gramEnd"/>
      <w:r w:rsidRPr="009D33D4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 xml:space="preserve">dziców </w:t>
      </w:r>
      <w:r w:rsidR="004617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dziennik elektroniczny.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Każda aktywność twórcza jest oceniana pozytywnie,</w:t>
      </w:r>
    </w:p>
    <w:p w:rsidR="009D33D4" w:rsidRPr="009D33D4" w:rsidRDefault="009D33D4" w:rsidP="009D33D4">
      <w:pPr>
        <w:pStyle w:val="Akapitzlist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33D4">
        <w:rPr>
          <w:rFonts w:ascii="Times New Roman" w:hAnsi="Times New Roman" w:cs="Times New Roman"/>
          <w:sz w:val="24"/>
          <w:szCs w:val="24"/>
        </w:rPr>
        <w:t xml:space="preserve">Uczeń ma obowiązek założenia zeszytu przedmiotowego i jego prowadzenie oraz wpisywanie informacji podawanych przez nauczyciela. 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Materiały do wykonywania prac wytwórczych organizują uczniowie we własnym zakresie,</w:t>
      </w:r>
    </w:p>
    <w:p w:rsidR="009D33D4" w:rsidRPr="009D33D4" w:rsidRDefault="009D33D4" w:rsidP="009D33D4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D33D4">
        <w:rPr>
          <w:rFonts w:ascii="Times New Roman" w:hAnsi="Times New Roman" w:cs="Times New Roman"/>
          <w:sz w:val="24"/>
          <w:szCs w:val="24"/>
        </w:rPr>
        <w:t xml:space="preserve">Uczeń ma prawo do dwukrotnego w ciągu półrocza zgłoszenia swojego </w:t>
      </w:r>
      <w:proofErr w:type="gramStart"/>
      <w:r w:rsidRPr="009D33D4">
        <w:rPr>
          <w:rFonts w:ascii="Times New Roman" w:hAnsi="Times New Roman" w:cs="Times New Roman"/>
          <w:sz w:val="24"/>
          <w:szCs w:val="24"/>
        </w:rPr>
        <w:t>nieprzygotowania  do</w:t>
      </w:r>
      <w:proofErr w:type="gramEnd"/>
      <w:r w:rsidRPr="009D33D4">
        <w:rPr>
          <w:rFonts w:ascii="Times New Roman" w:hAnsi="Times New Roman" w:cs="Times New Roman"/>
          <w:sz w:val="24"/>
          <w:szCs w:val="24"/>
        </w:rPr>
        <w:t xml:space="preserve"> lekcji. Uczeń zgłasza nieprzygotowanie (</w:t>
      </w:r>
      <w:proofErr w:type="spellStart"/>
      <w:r w:rsidRPr="009D33D4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9D33D4">
        <w:rPr>
          <w:rFonts w:ascii="Times New Roman" w:hAnsi="Times New Roman" w:cs="Times New Roman"/>
          <w:sz w:val="24"/>
          <w:szCs w:val="24"/>
        </w:rPr>
        <w:t>) lub brak zadania (</w:t>
      </w:r>
      <w:proofErr w:type="spellStart"/>
      <w:r w:rsidRPr="009D33D4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9D33D4">
        <w:rPr>
          <w:rFonts w:ascii="Times New Roman" w:hAnsi="Times New Roman" w:cs="Times New Roman"/>
          <w:sz w:val="24"/>
          <w:szCs w:val="24"/>
        </w:rPr>
        <w:t>) na początku lekcji.</w:t>
      </w:r>
      <w:r w:rsidRPr="009D33D4">
        <w:rPr>
          <w:rFonts w:ascii="Times New Roman" w:hAnsi="Times New Roman" w:cs="Times New Roman"/>
          <w:color w:val="000000"/>
          <w:sz w:val="24"/>
          <w:szCs w:val="24"/>
        </w:rPr>
        <w:t xml:space="preserve"> Przez nieprzygotowanie do lekcji rozumiemy: brak zeszytu, brak pracy domowej, brak książki, brak pomocy i materiałów potrzebnych do lekcji.</w:t>
      </w:r>
      <w:r w:rsidRPr="009D33D4">
        <w:rPr>
          <w:rFonts w:ascii="Times New Roman" w:hAnsi="Times New Roman" w:cs="Times New Roman"/>
          <w:sz w:val="24"/>
          <w:szCs w:val="24"/>
        </w:rPr>
        <w:t xml:space="preserve"> Po wykorzystaniu limitu określonego powyżej uczeń za każde następne nieprzygotowan</w:t>
      </w:r>
      <w:r>
        <w:rPr>
          <w:rFonts w:ascii="Times New Roman" w:hAnsi="Times New Roman" w:cs="Times New Roman"/>
          <w:sz w:val="24"/>
          <w:szCs w:val="24"/>
        </w:rPr>
        <w:t xml:space="preserve">ie otrzymuje wpis do </w:t>
      </w:r>
      <w:r w:rsidR="00461752">
        <w:rPr>
          <w:rFonts w:ascii="Times New Roman" w:hAnsi="Times New Roman" w:cs="Times New Roman"/>
          <w:sz w:val="24"/>
          <w:szCs w:val="24"/>
        </w:rPr>
        <w:t xml:space="preserve">dziennika elektronicznego w rubryce </w:t>
      </w:r>
      <w:proofErr w:type="gramStart"/>
      <w:r w:rsidR="00461752">
        <w:rPr>
          <w:rFonts w:ascii="Times New Roman" w:hAnsi="Times New Roman" w:cs="Times New Roman"/>
          <w:sz w:val="24"/>
          <w:szCs w:val="24"/>
        </w:rPr>
        <w:t>uwagi</w:t>
      </w:r>
      <w:r w:rsidRPr="009D33D4">
        <w:rPr>
          <w:rFonts w:ascii="Times New Roman" w:hAnsi="Times New Roman" w:cs="Times New Roman"/>
          <w:sz w:val="24"/>
          <w:szCs w:val="24"/>
        </w:rPr>
        <w:t>,  jeżeli</w:t>
      </w:r>
      <w:proofErr w:type="gramEnd"/>
      <w:r w:rsidRPr="009D33D4">
        <w:rPr>
          <w:rFonts w:ascii="Times New Roman" w:hAnsi="Times New Roman" w:cs="Times New Roman"/>
          <w:sz w:val="24"/>
          <w:szCs w:val="24"/>
        </w:rPr>
        <w:t xml:space="preserve"> jest to praca domowa-pisemna nauczyciel może wezwać ucznia do odpowiedzi </w:t>
      </w:r>
      <w:r>
        <w:rPr>
          <w:rFonts w:ascii="Times New Roman" w:hAnsi="Times New Roman" w:cs="Times New Roman"/>
          <w:sz w:val="24"/>
          <w:szCs w:val="24"/>
        </w:rPr>
        <w:br/>
      </w:r>
      <w:r w:rsidRPr="009D33D4">
        <w:rPr>
          <w:rFonts w:ascii="Times New Roman" w:hAnsi="Times New Roman" w:cs="Times New Roman"/>
          <w:sz w:val="24"/>
          <w:szCs w:val="24"/>
        </w:rPr>
        <w:t>i wystawić mu ocenę.</w:t>
      </w:r>
    </w:p>
    <w:p w:rsidR="00687A10" w:rsidRPr="009D33D4" w:rsidRDefault="009D33D4" w:rsidP="009D33D4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D33D4">
        <w:rPr>
          <w:rFonts w:ascii="Times New Roman" w:hAnsi="Times New Roman" w:cs="Times New Roman"/>
          <w:sz w:val="24"/>
          <w:szCs w:val="24"/>
        </w:rPr>
        <w:t>Nieobecność nie usprawiedliwia nieprzygotowania. Nie ocenia się ucznia po dłuższej nieobecności ( 2 tygodnie).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Uczeń powinien każde nieprzygotowanie zgłosić przed lekcją,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Aktywność na lekcji, np. częste zgłaszanie, udzielanie poprawnych odpowiedzi, aktywna praca w grupach może być oceniana.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Każdy uczeń ma prawo do dodatkowych ocen za wykonane prace nadobowiązkowe (</w:t>
      </w:r>
      <w:proofErr w:type="spellStart"/>
      <w:r w:rsidRPr="009D33D4">
        <w:rPr>
          <w:rFonts w:ascii="Times New Roman" w:eastAsia="Times New Roman" w:hAnsi="Times New Roman" w:cs="Times New Roman"/>
          <w:sz w:val="24"/>
          <w:szCs w:val="24"/>
        </w:rPr>
        <w:t>tj.prace</w:t>
      </w:r>
      <w:proofErr w:type="spellEnd"/>
      <w:r w:rsidRPr="009D33D4">
        <w:rPr>
          <w:rFonts w:ascii="Times New Roman" w:eastAsia="Times New Roman" w:hAnsi="Times New Roman" w:cs="Times New Roman"/>
          <w:sz w:val="24"/>
          <w:szCs w:val="24"/>
        </w:rPr>
        <w:t xml:space="preserve"> plastyczne, referaty, dekoracje na rzecz szkoły, prace wysyłane na konkursy plastyczne itp</w:t>
      </w:r>
      <w:proofErr w:type="gramStart"/>
      <w:r w:rsidRPr="009D33D4">
        <w:rPr>
          <w:rFonts w:ascii="Times New Roman" w:eastAsia="Times New Roman" w:hAnsi="Times New Roman" w:cs="Times New Roman"/>
          <w:sz w:val="24"/>
          <w:szCs w:val="24"/>
        </w:rPr>
        <w:t>.). W</w:t>
      </w:r>
      <w:proofErr w:type="gramEnd"/>
      <w:r w:rsidRPr="009D33D4">
        <w:rPr>
          <w:rFonts w:ascii="Times New Roman" w:eastAsia="Times New Roman" w:hAnsi="Times New Roman" w:cs="Times New Roman"/>
          <w:sz w:val="24"/>
          <w:szCs w:val="24"/>
        </w:rPr>
        <w:t xml:space="preserve"> kwestii oceny obowiązuje umowa z nauczycielem;</w:t>
      </w:r>
    </w:p>
    <w:p w:rsidR="00687A10" w:rsidRPr="009D33D4" w:rsidRDefault="00687A10" w:rsidP="009D33D4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33D4">
        <w:rPr>
          <w:rFonts w:ascii="Times New Roman" w:eastAsia="Times New Roman" w:hAnsi="Times New Roman" w:cs="Times New Roman"/>
          <w:sz w:val="24"/>
          <w:szCs w:val="24"/>
        </w:rPr>
        <w:t>Finaliści, laureaci konkursów artystycznych ( gminnych, powiatowych, wojewódzkich,</w:t>
      </w:r>
      <w:r w:rsidR="009D3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D4">
        <w:rPr>
          <w:rFonts w:ascii="Times New Roman" w:eastAsia="Times New Roman" w:hAnsi="Times New Roman" w:cs="Times New Roman"/>
          <w:sz w:val="24"/>
          <w:szCs w:val="24"/>
        </w:rPr>
        <w:t xml:space="preserve">ogólnopolskich, międzynarodowych) otrzymują na koniec semestru ocenę celującą, jeśli oceny cząstkowe z przedmiotu stanowią podstawę do </w:t>
      </w:r>
      <w:r w:rsidRPr="009D33D4">
        <w:rPr>
          <w:rFonts w:ascii="Times New Roman" w:eastAsia="Times New Roman" w:hAnsi="Times New Roman" w:cs="Times New Roman"/>
          <w:sz w:val="24"/>
          <w:szCs w:val="24"/>
        </w:rPr>
        <w:lastRenderedPageBreak/>
        <w:t>wystawienia oceny bardzo dobrej.</w:t>
      </w:r>
      <w:r w:rsidR="009D3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D4">
        <w:rPr>
          <w:rFonts w:ascii="Times New Roman" w:eastAsia="Times New Roman" w:hAnsi="Times New Roman" w:cs="Times New Roman"/>
          <w:sz w:val="24"/>
          <w:szCs w:val="24"/>
        </w:rPr>
        <w:t>W sytuacji, gdy uczeń ma ocenę przewidzianą niższą niż bardzo dobry, to wówczas otrzymuje ocenę o 1 stopień wyższą.</w:t>
      </w:r>
    </w:p>
    <w:p w:rsidR="00461752" w:rsidRPr="00461752" w:rsidRDefault="00461752" w:rsidP="00461752">
      <w:pPr>
        <w:pStyle w:val="NormalnyWeb"/>
        <w:rPr>
          <w:b/>
        </w:rPr>
      </w:pPr>
      <w:r w:rsidRPr="00461752">
        <w:rPr>
          <w:rStyle w:val="Pogrubienie"/>
        </w:rPr>
        <w:t>Sposoby dostosowania wymagań edukacyjnych z plastyki dla uczniów objętych PPP:</w:t>
      </w:r>
    </w:p>
    <w:p w:rsidR="00461752" w:rsidRPr="00461752" w:rsidRDefault="00461752" w:rsidP="00461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752">
        <w:rPr>
          <w:rFonts w:ascii="Times New Roman" w:hAnsi="Times New Roman" w:cs="Times New Roman"/>
          <w:sz w:val="24"/>
          <w:szCs w:val="24"/>
        </w:rPr>
        <w:t>podczas</w:t>
      </w:r>
      <w:proofErr w:type="gramEnd"/>
      <w:r w:rsidRPr="00461752">
        <w:rPr>
          <w:rFonts w:ascii="Times New Roman" w:hAnsi="Times New Roman" w:cs="Times New Roman"/>
          <w:sz w:val="24"/>
          <w:szCs w:val="24"/>
        </w:rPr>
        <w:t xml:space="preserve"> oceniania uwzględnianie indywidualnych możliwości ucznia, jego zaangażowanie oraz przygotowanie do zajęć;</w:t>
      </w:r>
    </w:p>
    <w:p w:rsidR="00461752" w:rsidRPr="00461752" w:rsidRDefault="00461752" w:rsidP="00461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752">
        <w:rPr>
          <w:rFonts w:ascii="Times New Roman" w:hAnsi="Times New Roman" w:cs="Times New Roman"/>
          <w:sz w:val="24"/>
          <w:szCs w:val="24"/>
        </w:rPr>
        <w:t>podczas</w:t>
      </w:r>
      <w:proofErr w:type="gramEnd"/>
      <w:r w:rsidRPr="00461752">
        <w:rPr>
          <w:rFonts w:ascii="Times New Roman" w:hAnsi="Times New Roman" w:cs="Times New Roman"/>
          <w:sz w:val="24"/>
          <w:szCs w:val="24"/>
        </w:rPr>
        <w:t xml:space="preserve"> zajęć kilkukrotne powtarzanie instrukcji wykonania pracy plastycznej,</w:t>
      </w:r>
    </w:p>
    <w:p w:rsidR="00461752" w:rsidRPr="00461752" w:rsidRDefault="00461752" w:rsidP="00461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752">
        <w:rPr>
          <w:rFonts w:ascii="Times New Roman" w:hAnsi="Times New Roman" w:cs="Times New Roman"/>
          <w:sz w:val="24"/>
          <w:szCs w:val="24"/>
        </w:rPr>
        <w:t>częste</w:t>
      </w:r>
      <w:proofErr w:type="gramEnd"/>
      <w:r w:rsidRPr="00461752">
        <w:rPr>
          <w:rFonts w:ascii="Times New Roman" w:hAnsi="Times New Roman" w:cs="Times New Roman"/>
          <w:sz w:val="24"/>
          <w:szCs w:val="24"/>
        </w:rPr>
        <w:t xml:space="preserve"> podchodzenie do ucznia i podpowiadanie różnych możliwości wykonania pracy plastycznej, wspieranie, naprowadzanie, pokazywanie na przykładach,</w:t>
      </w:r>
    </w:p>
    <w:p w:rsidR="00461752" w:rsidRPr="00461752" w:rsidRDefault="00461752" w:rsidP="00461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752">
        <w:rPr>
          <w:rFonts w:ascii="Times New Roman" w:hAnsi="Times New Roman" w:cs="Times New Roman"/>
          <w:sz w:val="24"/>
          <w:szCs w:val="24"/>
        </w:rPr>
        <w:t>dzielenie</w:t>
      </w:r>
      <w:proofErr w:type="gramEnd"/>
      <w:r w:rsidRPr="00461752">
        <w:rPr>
          <w:rFonts w:ascii="Times New Roman" w:hAnsi="Times New Roman" w:cs="Times New Roman"/>
          <w:sz w:val="24"/>
          <w:szCs w:val="24"/>
        </w:rPr>
        <w:t xml:space="preserve"> ćwiczenia/zadania na etapy,</w:t>
      </w:r>
    </w:p>
    <w:p w:rsidR="00461752" w:rsidRPr="00461752" w:rsidRDefault="00461752" w:rsidP="004617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752">
        <w:rPr>
          <w:rFonts w:ascii="Times New Roman" w:hAnsi="Times New Roman" w:cs="Times New Roman"/>
          <w:sz w:val="24"/>
          <w:szCs w:val="24"/>
        </w:rPr>
        <w:t>wydłużenie</w:t>
      </w:r>
      <w:proofErr w:type="gramEnd"/>
      <w:r w:rsidRPr="00461752">
        <w:rPr>
          <w:rFonts w:ascii="Times New Roman" w:hAnsi="Times New Roman" w:cs="Times New Roman"/>
          <w:sz w:val="24"/>
          <w:szCs w:val="24"/>
        </w:rPr>
        <w:t xml:space="preserve"> czasu przeznaczonego na opanowanie podstawowego zakresu wiadomości</w:t>
      </w:r>
      <w:r w:rsidRPr="00461752">
        <w:rPr>
          <w:rFonts w:ascii="Times New Roman" w:hAnsi="Times New Roman" w:cs="Times New Roman"/>
          <w:sz w:val="24"/>
          <w:szCs w:val="24"/>
        </w:rPr>
        <w:br/>
        <w:t> </w:t>
      </w:r>
    </w:p>
    <w:p w:rsidR="00461752" w:rsidRPr="00461752" w:rsidRDefault="00461752" w:rsidP="00461752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8F35C2" w:rsidP="00461752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Kryteria na poszczególne stopnie</w:t>
      </w:r>
    </w:p>
    <w:p w:rsidR="00461752" w:rsidRPr="00461752" w:rsidRDefault="00461752" w:rsidP="00461752">
      <w:pPr>
        <w:pStyle w:val="Nagwek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752">
        <w:rPr>
          <w:rFonts w:ascii="Times New Roman" w:hAnsi="Times New Roman" w:cs="Times New Roman"/>
          <w:b w:val="0"/>
          <w:bCs w:val="0"/>
          <w:sz w:val="24"/>
          <w:szCs w:val="24"/>
        </w:rPr>
        <w:t>Stopień dopuszczający</w:t>
      </w:r>
    </w:p>
    <w:p w:rsidR="00461752" w:rsidRPr="00461752" w:rsidRDefault="008F35C2" w:rsidP="00461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52" w:rsidRPr="00461752">
        <w:rPr>
          <w:rFonts w:ascii="Times New Roman" w:hAnsi="Times New Roman" w:cs="Times New Roman"/>
          <w:sz w:val="24"/>
          <w:szCs w:val="24"/>
        </w:rPr>
        <w:t xml:space="preserve">Przyswojenie przez ucznia podstawowych wiadomości i umiejętności wymienionych </w:t>
      </w:r>
      <w:r w:rsidR="00165506">
        <w:rPr>
          <w:rFonts w:ascii="Times New Roman" w:hAnsi="Times New Roman" w:cs="Times New Roman"/>
          <w:sz w:val="24"/>
          <w:szCs w:val="24"/>
        </w:rPr>
        <w:br/>
      </w:r>
      <w:r w:rsidR="00461752" w:rsidRPr="00461752">
        <w:rPr>
          <w:rFonts w:ascii="Times New Roman" w:hAnsi="Times New Roman" w:cs="Times New Roman"/>
          <w:sz w:val="24"/>
          <w:szCs w:val="24"/>
        </w:rPr>
        <w:t xml:space="preserve">w programie nauczania dla przedmiotu </w:t>
      </w:r>
      <w:r w:rsidR="00461752" w:rsidRPr="00461752">
        <w:rPr>
          <w:rFonts w:ascii="Times New Roman" w:hAnsi="Times New Roman" w:cs="Times New Roman"/>
          <w:i/>
          <w:sz w:val="24"/>
          <w:szCs w:val="24"/>
        </w:rPr>
        <w:t>plastyka</w:t>
      </w:r>
      <w:r w:rsidR="00461752" w:rsidRPr="00461752">
        <w:rPr>
          <w:rFonts w:ascii="Times New Roman" w:hAnsi="Times New Roman" w:cs="Times New Roman"/>
          <w:sz w:val="24"/>
          <w:szCs w:val="24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pStyle w:val="Nagwek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752">
        <w:rPr>
          <w:rFonts w:ascii="Times New Roman" w:hAnsi="Times New Roman" w:cs="Times New Roman"/>
          <w:b w:val="0"/>
          <w:bCs w:val="0"/>
          <w:sz w:val="24"/>
          <w:szCs w:val="24"/>
        </w:rPr>
        <w:t>Stopień dostateczny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  <w:r w:rsidRPr="00461752">
        <w:rPr>
          <w:rFonts w:ascii="Times New Roman" w:hAnsi="Times New Roman" w:cs="Times New Roman"/>
          <w:sz w:val="24"/>
          <w:szCs w:val="24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461752" w:rsidRPr="00461752" w:rsidRDefault="00461752" w:rsidP="00461752">
      <w:pPr>
        <w:pStyle w:val="Tekstpodstawowy3"/>
        <w:spacing w:after="0"/>
        <w:rPr>
          <w:sz w:val="24"/>
          <w:szCs w:val="24"/>
        </w:rPr>
      </w:pPr>
    </w:p>
    <w:p w:rsidR="00461752" w:rsidRPr="00461752" w:rsidRDefault="00461752" w:rsidP="00461752">
      <w:pPr>
        <w:pStyle w:val="Nagwek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752">
        <w:rPr>
          <w:rFonts w:ascii="Times New Roman" w:hAnsi="Times New Roman" w:cs="Times New Roman"/>
          <w:b w:val="0"/>
          <w:bCs w:val="0"/>
          <w:sz w:val="24"/>
          <w:szCs w:val="24"/>
        </w:rPr>
        <w:t>Stopień dobry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  <w:r w:rsidRPr="00461752">
        <w:rPr>
          <w:rFonts w:ascii="Times New Roman" w:hAnsi="Times New Roman" w:cs="Times New Roman"/>
          <w:sz w:val="24"/>
          <w:szCs w:val="24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pStyle w:val="Nagwek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752">
        <w:rPr>
          <w:rFonts w:ascii="Times New Roman" w:hAnsi="Times New Roman" w:cs="Times New Roman"/>
          <w:b w:val="0"/>
          <w:bCs w:val="0"/>
          <w:sz w:val="24"/>
          <w:szCs w:val="24"/>
        </w:rPr>
        <w:t>Stopień bardzo dobry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  <w:r w:rsidRPr="00461752">
        <w:rPr>
          <w:rFonts w:ascii="Times New Roman" w:hAnsi="Times New Roman" w:cs="Times New Roman"/>
          <w:sz w:val="24"/>
          <w:szCs w:val="24"/>
        </w:rPr>
        <w:t xml:space="preserve"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</w:t>
      </w:r>
      <w:r w:rsidRPr="00461752">
        <w:rPr>
          <w:rFonts w:ascii="Times New Roman" w:hAnsi="Times New Roman" w:cs="Times New Roman"/>
          <w:sz w:val="24"/>
          <w:szCs w:val="24"/>
        </w:rPr>
        <w:lastRenderedPageBreak/>
        <w:t>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pStyle w:val="Nagwek1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1752">
        <w:rPr>
          <w:rFonts w:ascii="Times New Roman" w:hAnsi="Times New Roman" w:cs="Times New Roman"/>
          <w:b w:val="0"/>
          <w:bCs w:val="0"/>
          <w:sz w:val="24"/>
          <w:szCs w:val="24"/>
        </w:rPr>
        <w:t>Stopień celujący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  <w:r w:rsidRPr="00461752">
        <w:rPr>
          <w:rFonts w:ascii="Times New Roman" w:hAnsi="Times New Roman" w:cs="Times New Roman"/>
          <w:sz w:val="24"/>
          <w:szCs w:val="24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Pr="00461752" w:rsidRDefault="00461752" w:rsidP="00461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p w:rsidR="009B53E6" w:rsidRPr="002E3D30" w:rsidRDefault="009B53E6" w:rsidP="009B53E6">
      <w:pPr>
        <w:spacing w:after="0"/>
        <w:jc w:val="center"/>
        <w:rPr>
          <w:rFonts w:ascii="Arial" w:eastAsia="Times New Roman" w:hAnsi="Arial" w:cs="Arial"/>
          <w:sz w:val="36"/>
          <w:szCs w:val="36"/>
        </w:rPr>
      </w:pPr>
      <w:r w:rsidRPr="002E3D30">
        <w:rPr>
          <w:rFonts w:ascii="Arial" w:eastAsia="Times New Roman" w:hAnsi="Arial" w:cs="Arial"/>
          <w:sz w:val="36"/>
          <w:szCs w:val="36"/>
        </w:rPr>
        <w:lastRenderedPageBreak/>
        <w:t>WYMAGANIA EDUKACYJNE NIEZBĘDNE DO UZYSKANIA POSZCZEGÓLNYCH</w:t>
      </w:r>
    </w:p>
    <w:p w:rsidR="009B53E6" w:rsidRPr="002E3D30" w:rsidRDefault="009B53E6" w:rsidP="009B53E6">
      <w:pPr>
        <w:spacing w:after="0"/>
        <w:jc w:val="center"/>
        <w:rPr>
          <w:rFonts w:ascii="Arial" w:eastAsia="Times New Roman" w:hAnsi="Arial" w:cs="Arial"/>
          <w:sz w:val="36"/>
          <w:szCs w:val="36"/>
        </w:rPr>
      </w:pPr>
      <w:r w:rsidRPr="002E3D30">
        <w:rPr>
          <w:rFonts w:ascii="Arial" w:eastAsia="Times New Roman" w:hAnsi="Arial" w:cs="Arial"/>
          <w:sz w:val="36"/>
          <w:szCs w:val="36"/>
        </w:rPr>
        <w:t>ŚRÓDROCZNYCH I ROCZNYCH OCEN Z PLASTYKI W KLASIE IV</w:t>
      </w:r>
    </w:p>
    <w:p w:rsidR="00165506" w:rsidRDefault="00165506" w:rsidP="00165506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9B53E6" w:rsidRPr="002E3D30" w:rsidTr="009B53E6">
        <w:trPr>
          <w:trHeight w:val="992"/>
        </w:trPr>
        <w:tc>
          <w:tcPr>
            <w:tcW w:w="2802" w:type="dxa"/>
          </w:tcPr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0">
              <w:rPr>
                <w:rFonts w:ascii="Times New Roman" w:hAnsi="Times New Roman" w:cs="Times New Roman"/>
                <w:sz w:val="24"/>
                <w:szCs w:val="24"/>
              </w:rPr>
              <w:t xml:space="preserve">Wymagania na ocenę </w:t>
            </w: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30">
              <w:rPr>
                <w:rFonts w:ascii="Times New Roman" w:hAnsi="Times New Roman" w:cs="Times New Roman"/>
                <w:sz w:val="24"/>
                <w:szCs w:val="24"/>
              </w:rPr>
              <w:t>dopuszczającą</w:t>
            </w:r>
            <w:proofErr w:type="gramEnd"/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placówki działające na rzecz kultury,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</w:t>
            </w:r>
            <w:proofErr w:type="gramEnd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zachowania się w muzeum,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zabytki znajdujące się w regionie,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barwną kompozycję plastyczną z małą ilością elementów,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kogo możemy nazywać twórcą ludowym,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opisuje tradycje i symbole związane ze świętami Bożego Narodzenia oraz z Wielkanocą,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nazywa elementy dzieła plastycznego (kreska, kontur, plama walorowa, barwa,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światłocień</w:t>
            </w:r>
            <w:proofErr w:type="gramEnd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technika, faktura, kształt, kompozycja),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 próby zastosowania elementów teorii w ćwiczeniach praktycznych,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znaczenie niektórych z omówionych na lekcji terminów plastycznych,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nazwy niektórych z poznanych dziedzin sztuki (np. rysunek, malarstwo, grafika, rzeźba, architektura, sztuka użytkowa, sztuka ludowa),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rozróżnia dzieła należące do poszczególnych dziedzin twórczości artystycznej (rysunek, malarstwo, grafika, rzeźba, architektura, sztuka ludowa, rzemiosło 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artystyczne</w:t>
            </w:r>
            <w:proofErr w:type="gramEnd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tłumaczy, czym zajmują się rysownik, malarz, grafik, rzeźbiarz i architekt,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różnice między rysunkiem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malarstwem,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uzyskuje barwy pochodne, wykorzystując barwy podstawowe,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zadania plastyczne o niewielkim stopniu trudności,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utrzymuje w porządku swój warsztat pracy,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stara się przestrzegać zasad BHP podczas działań na lekcji. </w:t>
            </w:r>
          </w:p>
        </w:tc>
      </w:tr>
      <w:tr w:rsidR="009B53E6" w:rsidRPr="002E3D30" w:rsidTr="009B53E6">
        <w:tc>
          <w:tcPr>
            <w:tcW w:w="2802" w:type="dxa"/>
          </w:tcPr>
          <w:p w:rsidR="009B53E6" w:rsidRPr="002E3D30" w:rsidRDefault="009B53E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dostateczną</w:t>
            </w:r>
          </w:p>
        </w:tc>
        <w:tc>
          <w:tcPr>
            <w:tcW w:w="6410" w:type="dxa"/>
          </w:tcPr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-wskazuje miejsca w swoim regionie, w których można obejrzeć dzieła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plastyczne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-wyjaśnia znaczenie wybranych tradycji i symboli związanych ze świętami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Bożego Narodzenia oraz z Wielkanocą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opisuje elementy dzieła plastycznego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łumaczy znaczenie omówionych na lekcji terminów plastycznych,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poznane podczas lekcji dziedziny sztuki,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-omawia poznane techniki malarskie, nazywając wykorzystywane w nich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i podłoża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-wyjaśnia najważniejsze podziały barw,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i wyjaśnia pojęcie kompozycji,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-rozpoznaje rodzaj kompozycji wykorzystanej w wybranych dziełach przedstawionych na reprodukcjach,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-tłumaczy, czym różni się technika druku wypukłego od techniki druku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wklęsłego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-omawia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techniki malarskie, nazywając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wykorzystywane w nich narzędzia i podłoża,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-stosuje w działaniach artystycznych różne narzędzia i podłoża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wpływ faktury użytego podłoża na efekt końcowy działań plastycznych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 zeszyt przedm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iotowy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w dyskusjach o prezentowanych obiektach po zachęcie ze strony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27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stosuje się do zasad organizacji pracy </w:t>
            </w: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tabs>
                <w:tab w:val="left" w:pos="2280"/>
              </w:tabs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przynosi na lekcję odpowiednie materiały i narzędzia</w:t>
            </w:r>
          </w:p>
          <w:p w:rsidR="009B53E6" w:rsidRPr="002E3D30" w:rsidRDefault="009B53E6" w:rsidP="009B53E6">
            <w:pPr>
              <w:tabs>
                <w:tab w:val="left" w:pos="2280"/>
              </w:tabs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aktywnie pracuje w grupie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2E3D30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utrzymuje w porządku swój warsztat pracy.</w:t>
            </w:r>
          </w:p>
          <w:p w:rsidR="009B53E6" w:rsidRPr="00A27E2D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 podczas działań plastycznych</w:t>
            </w:r>
          </w:p>
          <w:p w:rsidR="009B53E6" w:rsidRPr="002E3D30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6" w:rsidRPr="00937EC4" w:rsidTr="009B53E6">
        <w:tc>
          <w:tcPr>
            <w:tcW w:w="2802" w:type="dxa"/>
          </w:tcPr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937EC4" w:rsidRDefault="009B53E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C4">
              <w:rPr>
                <w:rFonts w:ascii="Times New Roman" w:hAnsi="Times New Roman" w:cs="Times New Roman"/>
                <w:sz w:val="24"/>
                <w:szCs w:val="24"/>
              </w:rPr>
              <w:t>Wymagania na ocenę dobrą</w:t>
            </w: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rolę elementów plastycznych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swoim najbliższym otoczeniu,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najbliższy skansen, 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wybrane tradycje i symbole związane ze świętami Bożego Narodzenia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 Wielkanocą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charakteryzuje poszczególne dziedziny sztuki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wybrane środki wyrazu plastycznego,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wymienia cechy poszczególnych rodzajów kompozycji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 znaczenie poznanych terminów plastycznych,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wpływ barw ciepłych i zimnych na samopoczucie człowieka,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rozróżnia rodzaje malarstwa ze względu na przedstawianą tematykę (portret, pejzaż, martwa natura, malarstwo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historyczne, rodzajowe)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-dokonuje porównania wzornictwa przemysłowego z rzemiosłem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artystycznym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elementy wiedzy teoretycznej w ćwiczeniach praktycznych,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posługuje się właściwie przyborami i narzędziami plastycznymi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tłumaczy, do jakiego rodzaju farb należą tempera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plakatówka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porównuje środki wyrazu plastycznego zastosowane w dwóch wybranych dziełach malarskich zaprezentowanych na reprodukcjach, 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wybrany obraz pod kątem zastosowanego rodzaju kompozycji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 proste projekty w dziedzinie sztuki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żytkowej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prace plastyczne poprawne pod względem technicznym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estetycznym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rolę środków wyrazu, które zastosował w pracy plastycznej,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 aktywnie w dyskusjach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prezentowanych obiektów,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organizuje poprawnie swoje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pracy oraz przynosi na </w:t>
            </w:r>
            <w:proofErr w:type="gramStart"/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odpowiednie</w:t>
            </w:r>
            <w:proofErr w:type="gramEnd"/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 narzędzia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efektywnie wykorzystuje czas przeznaczony na działalność twórczą,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 w porządku swój warsztat pracy,</w:t>
            </w:r>
          </w:p>
          <w:p w:rsidR="009B53E6" w:rsidRPr="00937EC4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BHP podczas posługiwania się narzęd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ziami</w:t>
            </w: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6" w:rsidRPr="00937EC4" w:rsidTr="009B53E6">
        <w:tc>
          <w:tcPr>
            <w:tcW w:w="2802" w:type="dxa"/>
          </w:tcPr>
          <w:p w:rsidR="009B53E6" w:rsidRPr="00937EC4" w:rsidRDefault="009B53E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bardzo dobrą</w:t>
            </w:r>
          </w:p>
        </w:tc>
        <w:tc>
          <w:tcPr>
            <w:tcW w:w="6410" w:type="dxa"/>
          </w:tcPr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>-</w:t>
            </w:r>
            <w: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dyskutuje na temat roli sztuki w życiu człowieka,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różnice pomiędzy naturą, kulturą a sztuką,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zdobywa z różnych źródeł (</w:t>
            </w:r>
            <w:proofErr w:type="spell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lokalna prasa, dostępne </w:t>
            </w: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książki)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artystów tworzących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regionie,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placówki kultury znajdujące się w rodzinnej miejscowości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najbliższej okolicy oraz wyjaśnia, czym się one zajmują,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posługuje się w swoich wypowiedziach podstawowymi terminami z bierze aktywny udział w dyskusji dotyczącej podobieństw i różnic między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poszczególnymi dziedzinami sztuki,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porównuje wybrane dzieła plastyczne pod kątem użytych w nich środków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wyrazu plastycznego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wybrane przykłady wytworów sztuki ludowej pod 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względem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użytego materiału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(w opar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ciu o przekazy ludowe) tradycje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podtrzymywane w swoim regionie, 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 wybrane wytwory wzornictwa przemysłowego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rzemiosła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artystycznego pod kątem ich funkcjonalności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estetyki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właściwie wykorzystać zdobytą wiedzę teoretyczną we własnej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twórczości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operuje sprawnie wybraną techniką plastyczną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oryginalne i pomysłowe prace zgodne z podanym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tematem,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wybiera technikę odpowiednią dla najlepszego wyrażenia 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tematu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analizuje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 pod kątem uzyskanych efektów plastycznych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 prace, ujawniając bogatą wyobraźnię i zręcznie wykorzystując możliwości wyrazu stwarzane przez różnorodne środki plastyczne oraz fakturę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podłoża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definiuje pojęcia związane z grafiką (pojęcie frotażu, sposób tworzenia matrycy)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analizuje własną pracę pod kątem zastosowanych środków wyrazu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plastycznego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twórczo rozwija swoje zainteresowania, związane z plastyką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aktywny podczas lekcji, z zaangażowaniem dyskutuje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obiektach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twórczo rozwija swoje zainteresowania związane z plastyką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organizuje swoje miejsce pracy, przynosi na lekcję odpowiednie materiały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efektywnie wykorzystuje czas przeznaczony na działalność twórczą,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  <w:r w:rsidRPr="00072A33"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>-</w:t>
            </w:r>
            <w: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 w porządku swój warsztat pracy zarówno podczas działań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plastycznych, jak i po ich zakończeniu</w:t>
            </w:r>
          </w:p>
          <w:p w:rsidR="009B53E6" w:rsidRPr="00072A33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-przestrzega zasad BHP podczas posługiwania się narzędziami.</w:t>
            </w:r>
          </w:p>
          <w:p w:rsidR="009B53E6" w:rsidRPr="00937EC4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E6" w:rsidRPr="00052CAF" w:rsidTr="009B53E6">
        <w:tc>
          <w:tcPr>
            <w:tcW w:w="2802" w:type="dxa"/>
          </w:tcPr>
          <w:p w:rsidR="009B53E6" w:rsidRPr="00052CAF" w:rsidRDefault="009B53E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celującą</w:t>
            </w:r>
          </w:p>
        </w:tc>
        <w:tc>
          <w:tcPr>
            <w:tcW w:w="6410" w:type="dxa"/>
          </w:tcPr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szczególne zainteresowanie sztukami plastycznymi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uzasadnia swoje upodobania estetyczne,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ciekawie opowiada o zabytkach swojego regionu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wykazuje znajomość literatury przedmiotu wykraczającą poza materiał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omawiany na lekcjach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orientuje się w wydarzeniach plastycznych odbywających się w kraju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świecie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nazwiska wybitnych artystów działających w jego miejscowości lub regionie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bierze czynny udział w zajęciach plastycznych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 prezentowane obiekt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pod kątem ich treści, formy i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emocjonalnego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prace dodatkowe będące uzupełnieniem treści poznanych na </w:t>
            </w:r>
            <w:proofErr w:type="gramStart"/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(opracowuje</w:t>
            </w:r>
            <w:proofErr w:type="gramEnd"/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referaty traktujące o zagadnieniach poruszanych w literaturze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przedmiotu, wykonuje pomoce dydaktyczne itp.)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wykorzystuje zdobytą wiedzę teoretyczną w zadaniach praktycznych, 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aktywnie uczestniczy w życiu kulturalnym szkoły (gazetki szkolne, dekoracje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okolicznościowe) i regionu,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twórczo rozwija swoje zainteresowania związane z plastyką</w:t>
            </w:r>
          </w:p>
          <w:p w:rsidR="009B53E6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przygotowuje się systematycznie do zajęć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utrzymuje wzorowy porządek na swoim stanowisku pracy, zarówno podczas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plastycznych, jak i po ich zakończeniu</w:t>
            </w:r>
          </w:p>
          <w:p w:rsidR="009B53E6" w:rsidRPr="00052CAF" w:rsidRDefault="009B53E6" w:rsidP="009B53E6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BHP podczas posługiwania się narzędziami.</w:t>
            </w:r>
          </w:p>
          <w:p w:rsidR="009B53E6" w:rsidRPr="00052CAF" w:rsidRDefault="009B53E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A134BE" w:rsidRPr="002E3D30" w:rsidRDefault="00A134BE" w:rsidP="00A134BE">
      <w:pPr>
        <w:spacing w:after="0"/>
        <w:jc w:val="center"/>
        <w:rPr>
          <w:rFonts w:ascii="Arial" w:eastAsia="Times New Roman" w:hAnsi="Arial" w:cs="Arial"/>
          <w:sz w:val="36"/>
          <w:szCs w:val="36"/>
        </w:rPr>
      </w:pPr>
      <w:r w:rsidRPr="002E3D30">
        <w:rPr>
          <w:rFonts w:ascii="Arial" w:eastAsia="Times New Roman" w:hAnsi="Arial" w:cs="Arial"/>
          <w:sz w:val="36"/>
          <w:szCs w:val="36"/>
        </w:rPr>
        <w:lastRenderedPageBreak/>
        <w:t>WYMAGANIA EDUKACYJNE NIEZBĘDNE DO UZYSKANIA POSZCZEGÓLNYCH</w:t>
      </w:r>
    </w:p>
    <w:p w:rsidR="00A134BE" w:rsidRDefault="00A134BE" w:rsidP="00A134BE">
      <w:pPr>
        <w:spacing w:after="0"/>
        <w:jc w:val="center"/>
        <w:rPr>
          <w:rFonts w:ascii="Arial" w:eastAsia="Times New Roman" w:hAnsi="Arial" w:cs="Arial"/>
          <w:sz w:val="36"/>
          <w:szCs w:val="36"/>
        </w:rPr>
      </w:pPr>
      <w:r w:rsidRPr="002E3D30">
        <w:rPr>
          <w:rFonts w:ascii="Arial" w:eastAsia="Times New Roman" w:hAnsi="Arial" w:cs="Arial"/>
          <w:sz w:val="36"/>
          <w:szCs w:val="36"/>
        </w:rPr>
        <w:t>ŚRÓDROCZNYCH I ROC</w:t>
      </w:r>
      <w:r>
        <w:rPr>
          <w:rFonts w:ascii="Arial" w:eastAsia="Times New Roman" w:hAnsi="Arial" w:cs="Arial"/>
          <w:sz w:val="36"/>
          <w:szCs w:val="36"/>
        </w:rPr>
        <w:t xml:space="preserve">ZNYCH OCEN Z PLASTYKI W KLASIE </w:t>
      </w:r>
      <w:r w:rsidRPr="002E3D30">
        <w:rPr>
          <w:rFonts w:ascii="Arial" w:eastAsia="Times New Roman" w:hAnsi="Arial" w:cs="Arial"/>
          <w:sz w:val="36"/>
          <w:szCs w:val="36"/>
        </w:rPr>
        <w:t>V</w:t>
      </w: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A134BE" w:rsidRPr="002E3D30" w:rsidTr="00EA14B3">
        <w:trPr>
          <w:trHeight w:val="6436"/>
        </w:trPr>
        <w:tc>
          <w:tcPr>
            <w:tcW w:w="2802" w:type="dxa"/>
          </w:tcPr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30">
              <w:rPr>
                <w:rFonts w:ascii="Times New Roman" w:hAnsi="Times New Roman" w:cs="Times New Roman"/>
                <w:sz w:val="24"/>
                <w:szCs w:val="24"/>
              </w:rPr>
              <w:t xml:space="preserve">Wymagania na ocenę </w:t>
            </w: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30">
              <w:rPr>
                <w:rFonts w:ascii="Times New Roman" w:hAnsi="Times New Roman" w:cs="Times New Roman"/>
                <w:sz w:val="24"/>
                <w:szCs w:val="24"/>
              </w:rPr>
              <w:t>dopuszczającą</w:t>
            </w:r>
            <w:proofErr w:type="gramEnd"/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uczęszcza na zajęcia</w:t>
            </w:r>
          </w:p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sporadycznie pracuje, prowadzi zeszyt przedmiotowy,</w:t>
            </w:r>
          </w:p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prace plastyczne na niskim poziomie,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utrudnia pracy innym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placówki działające na rzecz kultury, </w:t>
            </w:r>
          </w:p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 zasady zachowania się w muzeum,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zabytki znajdujące się w regionie,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kogo możemy nazywać twórcą ludowym,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opisuje tradycje i symbole związane ze świętami Bożego Narodzenia oraz z Wielkanocą,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 próby zastosowania elementów teorii w ćwiczeniach praktycznych,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próbuje wyjaśnić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znaczenie niektórych z omówionych na lekcji terminów plastycznych,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nazwy niektórych z poznanych dziedzin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tłumaczy, czym zajmują się rysownik, malarz, grafik, rzeźbiarz i architekt,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zadania plastyczne o niewielkim stopniu trudności,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utrzymuje w porządku swój warsztat pracy,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stara się przestrzegać zasad BHP podczas działań na lekcji. </w:t>
            </w:r>
          </w:p>
        </w:tc>
      </w:tr>
      <w:tr w:rsidR="00A134BE" w:rsidRPr="002E3D30" w:rsidTr="00EA14B3">
        <w:tc>
          <w:tcPr>
            <w:tcW w:w="2802" w:type="dxa"/>
          </w:tcPr>
          <w:p w:rsidR="00A134BE" w:rsidRPr="002E3D30" w:rsidRDefault="00A134BE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na ocenę dostateczną</w:t>
            </w:r>
          </w:p>
        </w:tc>
        <w:tc>
          <w:tcPr>
            <w:tcW w:w="6410" w:type="dxa"/>
          </w:tcPr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-wskazuje miejsca w swoim regionie, w których można obejrzeć dzieła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plastyczne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-wyjaśnia znaczenie wybranych tradycji i symboli związanych ze świętami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Bożego Narodzenia oraz z Wielkanocą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opisuje elementy dzieła plastycznego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łumaczy znaczenie omówionych na lekcji terminów plastycznych,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poznane podczas lekcji dziedziny sztuki,</w:t>
            </w:r>
          </w:p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-wyjaśnia najważniejsze podziały barw,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co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jest faktura, kształt, forma, bryła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i wyjaśnia pojęcie kompozycji,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-rozpoznaje rodzaj kompozycji wykorzystanej w wybranych dziełach przedstawionych na reprodukcjach,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-omawia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techniki malarskie, nazywając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wykorzystywane w nich narzędzia i podłoża,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-stosuje w działaniach artystycznych różne narzędzia i podłoża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 wpływ faktury użytego podłoża na efekt końcowy działań plastycznych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 zeszyt przedm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iotowy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w dyskusjach o prezentowanych obiektach po zachęcie ze strony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27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stosuje się do zasad organizacji pracy </w:t>
            </w:r>
          </w:p>
          <w:p w:rsidR="00A134BE" w:rsidRPr="002E3D30" w:rsidRDefault="00A134BE" w:rsidP="00EA14B3">
            <w:pPr>
              <w:tabs>
                <w:tab w:val="left" w:pos="2280"/>
              </w:tabs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przynosi na lekcję odpowiednie materiały i narzędzia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aktywnie pracuje w grupie</w:t>
            </w:r>
          </w:p>
          <w:p w:rsidR="00A134BE" w:rsidRPr="002E3D30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utrzymuje w porządku swój warsztat pracy.</w:t>
            </w:r>
          </w:p>
          <w:p w:rsidR="00A134BE" w:rsidRPr="00A27E2D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E3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HP podczas działań plastycznych</w:t>
            </w:r>
          </w:p>
          <w:p w:rsidR="00A134BE" w:rsidRPr="002E3D30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BE" w:rsidRPr="00937EC4" w:rsidTr="00EA14B3">
        <w:tc>
          <w:tcPr>
            <w:tcW w:w="2802" w:type="dxa"/>
          </w:tcPr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937EC4" w:rsidRDefault="00A134BE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C4">
              <w:rPr>
                <w:rFonts w:ascii="Times New Roman" w:hAnsi="Times New Roman" w:cs="Times New Roman"/>
                <w:sz w:val="24"/>
                <w:szCs w:val="24"/>
              </w:rPr>
              <w:t>Wymagania na ocenę dobrą</w:t>
            </w: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rolę elementów plastycznych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swoim najbliższym otoczeniu,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najbliższy skansen, 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wybrane tradycje i symbole związane ze świętami Bożego Narodzenia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 Wielkanocą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charakteryzuje poszczególne dziedziny sztuki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wybrane środki wyrazu plastycznego,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wymienia cechy poszczególnych rodzajów kompozycji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 znaczenie poznanych terminów plastycznych,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tłumaczy, czym jest kolor lokalny i wskazuje kilka przykładów w najbliższym otoczeniu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rozróżnia rodzaje malarstwa ze względu na przedstawianą tematykę (portret, pejzaż, martwa natura, malarstwo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historyczne, rodzajowe)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elementy wiedzy teoretycznej w ćwiczeniach praktycznych,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posługuje się właściwie przyborami i narzędziami plastycznymi</w:t>
            </w:r>
          </w:p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porównuje środki wyrazu plastycznego zastosowane w dwóch wybranych dziełach malarskich zaprezentowanych na reprodukcjach, 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podaje poznane przykłady otrzymania faktury w rysunku, malarstwie i rzeźbie 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wybrany obraz pod kątem zastosowanego rodzaju kompozycji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 proste projekty w dziedzinie sztuki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żytkowej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prace plastyczne poprawne pod względem technicznym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estetycznym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rolę środków wyrazu, które zastosował w pracy plastycznej,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 aktywnie w dyskusjach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prezentowanych obiektów,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organizuje poprawnie swoje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pracy oraz przynosi na </w:t>
            </w:r>
            <w:proofErr w:type="gramStart"/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odpowiednie</w:t>
            </w:r>
            <w:proofErr w:type="gramEnd"/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 narzędzia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efektywnie wykorzystuje czas przeznaczony na działalność twórczą,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 w porządku swój warsztat pracy,</w:t>
            </w:r>
          </w:p>
          <w:p w:rsidR="00A134BE" w:rsidRPr="00937EC4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BHP podczas posługiwania się narzęd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ziami</w:t>
            </w: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BE" w:rsidRPr="00937EC4" w:rsidTr="00EA14B3">
        <w:tc>
          <w:tcPr>
            <w:tcW w:w="2802" w:type="dxa"/>
          </w:tcPr>
          <w:p w:rsidR="00A134BE" w:rsidRPr="00937EC4" w:rsidRDefault="00A134BE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bardzo dobrą</w:t>
            </w:r>
          </w:p>
        </w:tc>
        <w:tc>
          <w:tcPr>
            <w:tcW w:w="6410" w:type="dxa"/>
          </w:tcPr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  <w:r w:rsidRPr="00072A33"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>-</w:t>
            </w:r>
            <w: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dyskutuje na temat roli sztuki w życiu człowieka,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różnice pomiędzy naturą, kulturą a sztuką,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zdobywa z różnych źródeł (</w:t>
            </w:r>
            <w:proofErr w:type="spell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lokalna prasa, dostępne </w:t>
            </w: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książki)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artystów tworzących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regionie,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wymienia placówki kultury znajdujące się w rodzinnej miejscowości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najbliższej okolicy oraz wyjaśnia, czym się one zajmują,</w:t>
            </w:r>
          </w:p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posługuje się w swoich wypowiedziach podstawowymi terminami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poszczególnych dziedzin sztuki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bierze aktywny udział w dyskusji dotyczącej podobieństw i różnic między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poszczególnymi dziedzinami sztuki,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porównuje wybrane dzieła plastyczne pod kątem użytych w nich środków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wyrazu plastycznego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wybrane przykłady wytworów sztuki ludowej pod 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względem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użytego materiału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(w opar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ciu o przekazy ludowe) tradycje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podtrzymywane w swoim regionie, 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 wybrane wytwory wzornictwa przemysłowego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rzemiosła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artystycznego pod kątem ich funkcjonalności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estetyki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właściwie wykorzystać zdobytą wiedzę teoretyczną we własnej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twórczości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operuje sprawnie wybraną techniką plastyczną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oryginalne i pomysłowe prace zgodne z podanym tematem,</w:t>
            </w:r>
          </w:p>
          <w:p w:rsidR="00A134BE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wybiera technikę odpowiednią dla najlepszego wyrażenia 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tematu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analizuje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 pod kątem uzyskanych efektów plastycznych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 prace, ujawniając bogatą wyobraźnię i zręcznie wykorzystując możliwości wyrazu stwarzane przez różnorodne środki plastyczne oraz fakturę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podłoża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definiuje pojęcia związane z grafiką (pojęcie frotażu, sposób tworzenia matrycy)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analizuje własną pracę pod kątem zastosowanych środków wyrazu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plastycznego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twórczo rozwija swoje zainteresowania, związane z plastyką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aktywny podczas lekcji, z zaangażowaniem dyskutuje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obiektach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twórczo rozwija swoje zainteresowania związane z plastyką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organizuje swoje miejsce pracy, przynosi na lekcję odpowiednie materiały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efektywnie wykorzystuje czas przeznaczony na działalność twórczą,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  <w:r w:rsidRPr="00072A33"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>-</w:t>
            </w:r>
            <w: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  <w:t xml:space="preserve"> </w:t>
            </w: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 w porządku swój warsztat pracy zarówno podczas działań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plastycznych, jak i po ich zakończeniu</w:t>
            </w:r>
          </w:p>
          <w:p w:rsidR="00A134BE" w:rsidRPr="00072A33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-przestrzega zasad BHP podczas posługiwania się narzędziami.</w:t>
            </w:r>
          </w:p>
          <w:p w:rsidR="00A134BE" w:rsidRPr="00937EC4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BE" w:rsidRPr="00052CAF" w:rsidTr="00EA14B3">
        <w:tc>
          <w:tcPr>
            <w:tcW w:w="2802" w:type="dxa"/>
          </w:tcPr>
          <w:p w:rsidR="00A134BE" w:rsidRPr="00052CAF" w:rsidRDefault="00A134BE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F">
              <w:rPr>
                <w:rFonts w:ascii="Times New Roman" w:hAnsi="Times New Roman" w:cs="Times New Roman"/>
                <w:sz w:val="24"/>
                <w:szCs w:val="24"/>
              </w:rPr>
              <w:t xml:space="preserve">Wymagania na ocenę </w:t>
            </w:r>
            <w:r w:rsidRPr="0005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celującą</w:t>
            </w:r>
          </w:p>
        </w:tc>
        <w:tc>
          <w:tcPr>
            <w:tcW w:w="6410" w:type="dxa"/>
          </w:tcPr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szczególne zainteresowanie sztukami plastycznymi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uzasadnia swoje upodobania estetyczne,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ciekawie opowiada o zabytkach swojego regionu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wykazuje znajomość literatury przedmiotu wykraczającą poza materiał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omawiany na lekcjach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orientuje się w wydarzeniach plastycznych odbywających się w kraju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świecie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-wymienia nazwiska wybitnych artystów działających w jego miejscowości lub regionie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bierze czynny udział w zajęciach plastycznych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 prezentowane obiekt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pod kątem ich treści, formy i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emocjonalnego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prace dodatkowe będące uzupełnieniem treści poznanych na </w:t>
            </w:r>
            <w:proofErr w:type="gramStart"/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(opracowuje</w:t>
            </w:r>
            <w:proofErr w:type="gramEnd"/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referaty traktujące o zagadnieniach poruszanych w literaturze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przedmiotu, wykonuje pomoce dydaktyczne itp.)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wykorzystuje zdobytą wiedzę teoretyczną w zadaniach praktycznych, 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aktywnie uczestniczy w życiu kulturalnym szkoły (gazetki szkolne, dekoracje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okolicznościowe) i regionu,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twórczo rozwija swoje zainteresowania związane z plastyką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przygotowuje się systematycznie do zajęć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utrzymuje wzorowy porządek na swoim stanowisku pracy, zarówno podczas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plastycznych, jak i po ich zakończeniu</w:t>
            </w:r>
          </w:p>
          <w:p w:rsidR="00A134BE" w:rsidRPr="00052CAF" w:rsidRDefault="00A134BE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BHP podczas posługiwania się narzędziami.</w:t>
            </w:r>
          </w:p>
          <w:p w:rsidR="00A134BE" w:rsidRPr="00052CAF" w:rsidRDefault="00A134BE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4BE" w:rsidRDefault="00A134BE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9B53E6" w:rsidRDefault="009B53E6" w:rsidP="00165506">
      <w:pPr>
        <w:jc w:val="both"/>
        <w:rPr>
          <w:rFonts w:ascii="Arial" w:hAnsi="Arial" w:cs="Arial"/>
          <w:sz w:val="20"/>
        </w:rPr>
      </w:pPr>
    </w:p>
    <w:p w:rsidR="00165506" w:rsidRPr="00994E10" w:rsidRDefault="00165506" w:rsidP="00165506">
      <w:pPr>
        <w:spacing w:after="0" w:line="240" w:lineRule="auto"/>
        <w:jc w:val="center"/>
        <w:rPr>
          <w:rFonts w:ascii="Arial" w:hAnsi="Arial" w:cs="Arial"/>
          <w:sz w:val="35"/>
          <w:szCs w:val="35"/>
        </w:rPr>
      </w:pPr>
      <w:r w:rsidRPr="00994E10">
        <w:rPr>
          <w:rFonts w:ascii="Arial" w:hAnsi="Arial" w:cs="Arial"/>
          <w:sz w:val="35"/>
          <w:szCs w:val="35"/>
        </w:rPr>
        <w:lastRenderedPageBreak/>
        <w:t>WYMAGANIA EDUKACYJNE</w:t>
      </w:r>
    </w:p>
    <w:p w:rsidR="00165506" w:rsidRPr="00994E10" w:rsidRDefault="00165506" w:rsidP="00165506">
      <w:pPr>
        <w:spacing w:after="0" w:line="240" w:lineRule="auto"/>
        <w:jc w:val="center"/>
        <w:rPr>
          <w:rFonts w:ascii="Arial" w:hAnsi="Arial" w:cs="Arial"/>
          <w:sz w:val="35"/>
          <w:szCs w:val="35"/>
        </w:rPr>
      </w:pPr>
      <w:r w:rsidRPr="00994E10">
        <w:rPr>
          <w:rFonts w:ascii="Arial" w:hAnsi="Arial" w:cs="Arial"/>
          <w:sz w:val="35"/>
          <w:szCs w:val="35"/>
        </w:rPr>
        <w:t>NIEZBĘDNE DO UZYSKANIA POSZCZEGÓLNYCH ŚRODROCZNYCH I ROCZNYCH OCEN</w:t>
      </w:r>
    </w:p>
    <w:p w:rsidR="00165506" w:rsidRDefault="00165506" w:rsidP="00165506">
      <w:pPr>
        <w:spacing w:after="0" w:line="240" w:lineRule="auto"/>
        <w:jc w:val="center"/>
        <w:rPr>
          <w:rFonts w:ascii="Arial" w:hAnsi="Arial" w:cs="Arial"/>
          <w:sz w:val="35"/>
          <w:szCs w:val="35"/>
        </w:rPr>
      </w:pPr>
      <w:r w:rsidRPr="00994E10">
        <w:rPr>
          <w:rFonts w:ascii="Arial" w:hAnsi="Arial" w:cs="Arial"/>
          <w:sz w:val="35"/>
          <w:szCs w:val="35"/>
        </w:rPr>
        <w:t>Z PLASTYKI W KLASIE VI</w:t>
      </w:r>
    </w:p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165506" w:rsidRPr="009B53E6" w:rsidTr="009B53E6">
        <w:tc>
          <w:tcPr>
            <w:tcW w:w="237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Wymagania na ocenę dopuszczającą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Z pomocą nauczyciela uczeń: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wymienia  placówki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działające na rzecz kultury,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tłumaczy  zasady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zachowania się w muzeum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wskazuje zabytki znajdujące się w regionie,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nazwiska najwybitniejszych malarzy polskich</w:t>
            </w:r>
            <w:r w:rsidR="00A134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i zagranicznych,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wyjaśnia,  kogo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możemy nazywać twórcą ludowym,</w:t>
            </w:r>
          </w:p>
          <w:p w:rsidR="00165506" w:rsidRPr="009B53E6" w:rsidRDefault="00165506" w:rsidP="00A134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tradycje i symbole związan</w:t>
            </w:r>
            <w:r w:rsidR="00A134BE">
              <w:rPr>
                <w:rFonts w:ascii="Times New Roman" w:hAnsi="Times New Roman" w:cs="Times New Roman"/>
                <w:sz w:val="24"/>
                <w:szCs w:val="24"/>
              </w:rPr>
              <w:t xml:space="preserve">e ze świętami Bożego Narodzenia oraz 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z Wielkanocą,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nazywa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elementy dzieła plastycznego (kreska, kropka, plama walorowa, barwa, światłocień, technika, faktura, kształt, kompozycja, perspektywa),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podstawowe środki wyrazu plastycznego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znajdujące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się w najbliższym otoczeniu i je opisuje,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znaczenie niektórych z omówionych na lekcji terminów plastycznych,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nazwy niektórych z poznanych dziedzin sztuki (np.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rysunek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, malarstwo, grafika rzeźba, architektura, sztuka użytkowa, sztuka ludowa oraz współczesne formy: fotografika, film, instalacja, happening)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rozróżnia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dzieła należące do poszczególnych dziedzin twórczości artystycznej(rysunek, malarstwo, grafika, rzeźba, architektura, sztuka ludowa, rzemiosło artystyczne itd.)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tłumaczy czym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zajmują się rysownik, malarz, grafik, rzeźbiarz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I architekt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różnice między rysunkiem a malarstwem,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uzyskuje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barwy pochodne, wykorzystując barwy podstawowe,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podstawowe elementy warsztatu fotograficznego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nazywa niektóre gatunki filmowe,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środki masowego przekazu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podstawowe narzędzia pracy plastyka i wykorzystuje je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 minimalnym stopniu w swoich działaniach,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próby zastosowania elementów teorii w ćwiczeniach praktycznych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wykonuje zadania plastyczne o niewielkim stopniu trudności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utrzymuje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 porządku swój warsztat pracy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stara się przestrzegać zasad BHP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podczas  działań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 lekcji.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6" w:rsidRPr="009B53E6" w:rsidTr="009B53E6">
        <w:tc>
          <w:tcPr>
            <w:tcW w:w="237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Wymagania na ocenę dostateczną</w:t>
            </w:r>
          </w:p>
        </w:tc>
        <w:tc>
          <w:tcPr>
            <w:tcW w:w="683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określa rolę elementów plastycznych w swoim najbliższym otoczeniu,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miejsca w swoim regionie, w których można obejrzeć dzieła plastyczne,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najsłynniejsze polskie zabytki oraz zabytki znajdujące się w regionie,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przykłady dziedzin sztuki uprawianych przez twórców ludowych oraz wykorzystywanych przez tych artystów technik plastycznych,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znaczenie wybranych tradycji i symboli związanych ze świętami Bożego Narodzenia oraz z Wielkanocą,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elementy dzieła plastycznego,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znaczenie omówionych na lekcji terminów plastycznych,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poznane podczas lekcji dziedziny sztuki,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poznane techniki malarskie, nazywając wykorzystywane w 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nich narzędzia i podłoża,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najważniejsze podziały barw,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elementy i układy tworzące daną kompozycję,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przygotowuje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ilustrację z zastosowaniem danego rodzaju kompozycji,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rozpoznaje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rodzaj kompozycji wykorzystanej w wybranych dziełach przedstawionych na reprodukcjach,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rysunek z zastosowaniem wybranej perspektywy,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najważniejsze cechy wybranych perspektyw malarskich,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, czym różni się technika druku wypukłego od techniki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druku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wklęsłego,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poszczególne rodzaje rzeźby,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dokonuje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podziału architektury ze względu na jej funkcje,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wytwory wzornictwa przemysłowego w najbliższym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otoczeniu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projektuje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przedmioty codziennego użytku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, czym różni się fotografia artystyczna od fotografii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użytkowej</w:t>
            </w:r>
            <w:proofErr w:type="gramEnd"/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określa różnice między dziełami kina artystycznego a filmami komercyjnymi,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funkcje wybranych środków masowego przekazu (telewizja, Internet)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rozpoznaje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narzędzia pomocne w pracy rysownika, malarza, rzeźbiarza, grafika, fotografika i filmowca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omawia funkcje typowych narzędzi stosowanych </w:t>
            </w:r>
            <w:r w:rsidR="00A134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 poszczególnych technikach plastycznych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obiekty na płaszczyźnie i w przestrzeni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-posługując się podstawowymi środkami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wyrazu  plastycznego</w:t>
            </w:r>
            <w:proofErr w:type="gramEnd"/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stosuje w działaniach artystycznych różne narzędzia i podłoża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wpływ faktury użytego podłoża na efekt końcowy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plastycznych,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uczestniczy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 dyskusjach o prezentowanych obiektach po zachęcie ze strony nauczyciela,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się do zasad organizacji pracy,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przynosi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 lekcję odpowiednie materiały i narzędzia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aktywnie pracuje w grupie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utrzymuje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 porządku swój warsztat pracy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przestrzega zasad BHP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podczas  działań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plastycznych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6" w:rsidRPr="009B53E6" w:rsidTr="009B53E6">
        <w:tc>
          <w:tcPr>
            <w:tcW w:w="237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Wymagania na ocenę dobrą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rolę elementów plastycznych w swoim najbliższym otoczeniu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nazwiska najwybitniejszych malarzy polskich i zagranicznych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- wymienia najsłynniejsze polskie zabytki i dzieła sztuki oraz zabytki znajdujące się w regionie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i interpretuje wybrane dzieła sztuki, stosując wiedzę zdobytą podczas lekcji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najbliższy skansen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wyjaśnia, czym są pieta i świątek, oraz określa ich cechy na podstawie fotografii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wybrane tradycje i symbole związane ze świętami Bożego Narodzenia oraz z Wielkanocą,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poszczególne dziedziny sztuki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opisuje wybrane środki wyrazu plastycznego i przyporządkowuje je do określonej grupy elementów tworzących dzieło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wymienia cechy poszczególnych rodzajów kompozycji 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określa sposób przedstawiania przestrzeni oraz rodzaje faktury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zastosowane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 dziele zaprezentowanym na oglądanej reprodukcji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-rozpoznaje jakimi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narzędziami posłużył się twórca dzieła 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Poznawanego w postaci reprodukcji,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, jak stosować sztalugi, matrycę i dłuto,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znaczenie poznanych terminów plastycznych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uzupełniając swoje definicje przykładami dzieł sztuki,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wpływ barw ciepłych i zimnych na samopoczucie człowieka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rozróżnia rodzaje malarstwa ze względu na przedstawianą tematykę (portret, pejzaż, martwa natura, malarstwo historyczne, rodzajowe itd.)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charakteryzuje prace graficzne, zwracając szczególną uwagę na 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użyty do wykonania matrycy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wskazuje różnice pomiędzy rzeźbą tradycyjną a kompozycją przestrzenną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dokonuje porównania wzornictwa przemysłowego z rzemiosłem artystycznym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wymienia podobieństwa miedzy techniką malarską a techniką fotograficzną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nazywa środki wyrazu artystycznego wykorzystywane w filmie (perspektywa, światło, kolor) oraz określa ich wpływ na atmosferę dzieła,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korzysta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świadomie i krytycznie z przekazów medialnych, selekcjonując informacje i wybierając właściwe treści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stosuje elementy wiedzy teoretycznej w ćwiczeniach praktycznych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używa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waloru w działaniach plastycznych odpowiednio do tematu i charakteru pracy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wyjaśnia, w jaki sposób ukazać światłocień na rysunku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dobiera narzędzia i podłoża w zależności od charakteru i tematu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wykonywanej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pracy plastycznej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posługuje się właściwie przyborami i narzędziami plastycznymi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tłumaczy, do jakiego rodzaju farb należą tempera i plakatówka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porównuje środki wyrazu plastycznego zastosowane w dwóch wybranych dziełach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malarskich  zaprezentowanych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2B154E"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reprodukcjach,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wykorzystuje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dany rodzaj kompozycji oraz wybraną technikę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plastyczną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podczas tworzenia ilustracji,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wybrany obraz pod kątem zastosowanego rodzaju kompozycji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tłumaczy, na czym polega perspektywa przedstawiona na obrazie,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dobiera rodzaj perspektywy do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tematu  wykonywanej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pracy, wykorzystując w praktyce wiedzę teoretyczną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realizuje proste projekty w dziedzinie sztuki użytkowej,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prace plastyczne poprawne pod względem technicznym 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estetycznym</w:t>
            </w:r>
            <w:proofErr w:type="gramEnd"/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określa rolę środków wyrazu, które zastosował w pracy plastycznej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uczestniczy aktywnie w dyskusjach na temat prezentowanych obiektów,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organizuje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poprawnie swoje miejsce pracy oraz przynosi na lekcję 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odpowiednie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materiały i narzędzia, 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efektywnie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wykorzystuje czas przeznaczony na działalność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Twórczą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utrzymuje w porządku swój warsztat pracy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przestrzega zasad BHP podczas posługiwania się narzędziami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6" w:rsidRPr="009B53E6" w:rsidTr="009B53E6">
        <w:tc>
          <w:tcPr>
            <w:tcW w:w="237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65506" w:rsidRPr="009B53E6" w:rsidRDefault="0016550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Wymagania na ocenę bardzo dobrą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dyskutuje na temat roli sztuki w życiu człowieka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wymienia nazwiska najwybitniejszych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artystów</w:t>
            </w:r>
            <w:r w:rsidR="002B154E"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polskich</w:t>
            </w:r>
            <w:proofErr w:type="gramEnd"/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zagranicznych (malarzy, rzeźbiarzy, architektów)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zdobywa z różnych źródeł </w:t>
            </w:r>
            <w:r w:rsidR="009B53E6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nternet, lokalna prasa, dostępne książki) informacje na temat artystów tworzących w regionie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wymienia placówki kultury znajdujące się w rodzinnej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miejscowości lub najbliższej okolicy oraz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wyjaśnia czym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się one zajmują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omawia rolę muzeów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  procesie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edukacji społeczeństwa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wykazuje się rozległą wiedzą na temat polskich zabytków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rozpoznaje wybrane dzieła architektury i sztuk plastycznych należące do polskiego i europejskiego dziedzictwa kultury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określa funkcje wybranych dzieł oraz wskazuje cechy wyróżniające je spośród innych tekstów kultury z danej epoki,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posługuje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się w swoich wypowiedziach podstawowymi terminami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poszczególnych dziedzin sztuki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bierze aktywny udział w dyskusji dotyczącej podobieństw i różnic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między  poszczególnymi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dziedzinami sztuki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porównuje wybrane dzieła plastyczne pod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kątem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użytych w nich środków wyrazu plastycznego,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wybrane przykłady wytworów sztuki ludowej pod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Względem ich formy i użytego materiału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opisuje (w oparciu o przekazy ludowe) tradycje podtrzymywane w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swoim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regionie,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wylicza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różnice między malarstwem realistycznym od malarstwem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abstrakcyjnym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cechy rzeźb należących do różnych rodzajów na podstawie 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wybranych przykładów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opowiada o wybranej zabytkowej budowli i charakteryzuje jej funkcje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analizuje wybrane wytwory wzornictwa przemysłowego i rzemiosła artystycznego pod kątem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ich  funkcjonalności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i estetyki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omawia elementy dzieła plastycznego (kompozycja, światłocień, perspektywa, barwa) widoczne na wybranych fotografiach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określa gatunek filmu na podstawie zaprezentowanego fragmentu,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korzysta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z przekazów medialnych oraz wykorzystuje zawarte w nich informacje w swojej działalności twórczej,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przestrzega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praw autorskich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potrafi właściwie wykorzystać zdobytą wiedzę teoretyczną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własnej twórczości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operuje sprawnie wybraną techniką plastyczną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wykonuje oryginalne i pomysłowe prace zgodne z podanym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tematem</w:t>
            </w:r>
            <w:proofErr w:type="gramEnd"/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wybiera technikę odpowiednią dla najlepszego wyrażenia tematu 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ją pod kątem uzyskanych efektów plastycznych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tworzy prace, ujawniając bogatą wyobraźnię i zręcznie wykorzystując możliwości wyrazu stwarzane przez różnorodne środki plastyczne oraz fakturę podłoża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realizuje proste projekty w zakresie form użytkowych, stosując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in. .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narzędzia i wytwory multimedialne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posługuje się biegle poszczególnymi środkami wyrazu plastycznego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stosuje plamy walorowe w celu ukazania w rysunku światłocienia na przedmiotach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dokonuje ekspresji uczuć i nastrojów w pracy plastycznej za pomocą odpowiednio dobranych środków plastycznych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wykorzystuje umiejętnie różne rodzaje perspektywy w celu </w:t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ukazania przestrzeni na płaszczyźnie,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własną pracę pod kątem zastosowanych środków wyrazu plastycznego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twórczo rozwija swoje zainteresowania plastyką,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aktywny podczas lekcji, z zaangażowaniem dyskutuje o prezentowanych obiektach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organizuje swoje miejsce pracy, przynosi na lekcję odpowiednie materiały i narzędzia,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efektywnie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wykorzystuje czas przeznaczony na działalność twórczą,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utrzymuje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w porządku swój warsztat pracy zarówno podczas działań plastycznych, jak i po ich zakończeniu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przestrzega zasad BHP podczas posługiwania się narzędziami</w:t>
            </w:r>
          </w:p>
        </w:tc>
      </w:tr>
      <w:tr w:rsidR="00165506" w:rsidRPr="009B53E6" w:rsidTr="009B53E6">
        <w:tc>
          <w:tcPr>
            <w:tcW w:w="2376" w:type="dxa"/>
          </w:tcPr>
          <w:p w:rsidR="00165506" w:rsidRPr="009B53E6" w:rsidRDefault="00165506" w:rsidP="009B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celującą</w:t>
            </w:r>
          </w:p>
        </w:tc>
        <w:tc>
          <w:tcPr>
            <w:tcW w:w="6836" w:type="dxa"/>
          </w:tcPr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wykazuje szczególne zainteresowanie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sztukami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plastycznymi,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swoje upodobania estetyczne,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ciekawie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opowiada o zabytkach swojego regionu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gromadzi dodatkowe wiadomości związane z plastyką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kolekcjonuje reprodukcje dzieł plastycznych i książki o sztuce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wykazuje znajomość literatury przedmiotu wykraczającą poza materiał omawiany na lekcjach,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orientuje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się w wydarzeniach plastycznych odbywających się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kraju i na świecie (wystawy, konkursy, biennale)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uczęszcza do galerii, muzeów itp.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wymienia nazwiska wybitnych artystów działających w jego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miejscowości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lub regionie,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ocenia znaczenie twórczości wybranego artysty i jego zasługi dla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środowiska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lokalnego, regionu, kraju, świata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bierze czynny udział w zajęciach plastycznych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analizuje prezentowane obiekty pod kątem ich treści, formy i emocjonalnego oddziaływania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wykonuje  prace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dodatkowe będące uzupełnieniem treści poznanych na lekcji(opracowuje referaty traktujące o zagadnieniach poruszanych w literaturze przedmiotu, wykonuje pomoce dydaktyczne itp.)</w:t>
            </w:r>
          </w:p>
          <w:p w:rsidR="00165506" w:rsidRPr="009B53E6" w:rsidRDefault="00165506" w:rsidP="009B53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wykorzystuje zdobytą wiedzę teoretyczną w zadaniach praktycznych,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aktywnie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uczestniczy w życiu kulturalnym szkoły (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szkolne, dekoracje okolicznościowe) i regionu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twórczo rozwija swoje zainteresowania plastyką,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przygotowuje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się systematycznie do zajęć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- utrzymuje wzorowy porządek na swoim stanowisku pracy, 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zarówno</w:t>
            </w:r>
            <w:proofErr w:type="gramEnd"/>
            <w:r w:rsidRPr="009B53E6">
              <w:rPr>
                <w:rFonts w:ascii="Times New Roman" w:hAnsi="Times New Roman" w:cs="Times New Roman"/>
                <w:sz w:val="24"/>
                <w:szCs w:val="24"/>
              </w:rPr>
              <w:t xml:space="preserve"> podczas działań plastycznych, jak i po ich zakończeniu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E6">
              <w:rPr>
                <w:rFonts w:ascii="Times New Roman" w:hAnsi="Times New Roman" w:cs="Times New Roman"/>
                <w:sz w:val="24"/>
                <w:szCs w:val="24"/>
              </w:rPr>
              <w:t>- przestrzega zasad BHP podczas posługiwania się narzędziami</w:t>
            </w:r>
          </w:p>
          <w:p w:rsidR="00165506" w:rsidRPr="009B53E6" w:rsidRDefault="00165506" w:rsidP="009B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p w:rsidR="00461752" w:rsidRDefault="00461752" w:rsidP="00461752">
      <w:pPr>
        <w:jc w:val="both"/>
        <w:rPr>
          <w:rFonts w:ascii="Arial" w:hAnsi="Arial" w:cs="Arial"/>
          <w:sz w:val="20"/>
        </w:rPr>
      </w:pPr>
    </w:p>
    <w:p w:rsidR="00165506" w:rsidRDefault="00165506" w:rsidP="00461752">
      <w:pPr>
        <w:jc w:val="both"/>
        <w:rPr>
          <w:rFonts w:ascii="Arial" w:hAnsi="Arial" w:cs="Arial"/>
          <w:sz w:val="20"/>
        </w:rPr>
      </w:pPr>
    </w:p>
    <w:p w:rsidR="00E3098A" w:rsidRPr="00687A10" w:rsidRDefault="00E3098A" w:rsidP="00687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CC6" w:rsidRPr="00687A10" w:rsidRDefault="00F72CC6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CC6" w:rsidRDefault="00F72CC6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CC6" w:rsidRDefault="00F72CC6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141" w:rsidRDefault="00A40141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141" w:rsidRDefault="00A40141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141" w:rsidRDefault="00A40141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141" w:rsidRDefault="00A40141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141" w:rsidRDefault="00A40141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141" w:rsidRDefault="00A40141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0141" w:rsidRPr="00F72CC6" w:rsidRDefault="00A40141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CC6" w:rsidRPr="00F72CC6" w:rsidRDefault="00F72CC6" w:rsidP="00F72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00" w:rsidRPr="00F72CC6" w:rsidRDefault="003E4000" w:rsidP="003E4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C40" w:rsidRPr="009123EF" w:rsidRDefault="00BB7C40" w:rsidP="00BB7C40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9123EF">
        <w:rPr>
          <w:rFonts w:ascii="Arial" w:eastAsia="Times New Roman" w:hAnsi="Arial" w:cs="Arial"/>
          <w:sz w:val="32"/>
          <w:szCs w:val="32"/>
        </w:rPr>
        <w:lastRenderedPageBreak/>
        <w:t>WYMAGANIA EDUKACYJNE NIEZBĘDNE DO UZYSKANIA POSZCZEGÓLNYCH</w:t>
      </w:r>
    </w:p>
    <w:p w:rsidR="00BB7C40" w:rsidRDefault="00BB7C40" w:rsidP="00BB7C40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9123EF">
        <w:rPr>
          <w:rFonts w:ascii="Arial" w:eastAsia="Times New Roman" w:hAnsi="Arial" w:cs="Arial"/>
          <w:sz w:val="32"/>
          <w:szCs w:val="32"/>
        </w:rPr>
        <w:t xml:space="preserve">ŚRÓDROCZNYCH I ROCZNYCH OCEN Z PLASTYKI </w:t>
      </w:r>
      <w:r>
        <w:rPr>
          <w:rFonts w:ascii="Arial" w:eastAsia="Times New Roman" w:hAnsi="Arial" w:cs="Arial"/>
          <w:sz w:val="32"/>
          <w:szCs w:val="32"/>
        </w:rPr>
        <w:br/>
      </w:r>
      <w:r w:rsidRPr="009123EF">
        <w:rPr>
          <w:rFonts w:ascii="Arial" w:eastAsia="Times New Roman" w:hAnsi="Arial" w:cs="Arial"/>
          <w:sz w:val="32"/>
          <w:szCs w:val="32"/>
        </w:rPr>
        <w:t>W KLASIE VII</w:t>
      </w:r>
    </w:p>
    <w:p w:rsidR="00BB7C40" w:rsidRDefault="00BB7C40" w:rsidP="00BB7C40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BB7C40" w:rsidRPr="009123EF" w:rsidTr="00EA14B3">
        <w:tc>
          <w:tcPr>
            <w:tcW w:w="2660" w:type="dxa"/>
          </w:tcPr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Pr="009123EF" w:rsidRDefault="00BB7C40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na ocenę dopuszczającą</w:t>
            </w:r>
          </w:p>
        </w:tc>
        <w:tc>
          <w:tcPr>
            <w:tcW w:w="6552" w:type="dxa"/>
          </w:tcPr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pomocą nauczyciela uczeń: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placówki działające na rzecz kultury, tłumaczy zasady zachowania się w muzeum, wskazuje zabytki znajdujące się w regionie,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nazwiska najwybitniejszych malarzy polskich i zagranicznych,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kogo możemy nazywać twórcą ludowym,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tradycje i symbole związane ze świętami Bożego Narodzenia oraz z Wielkanocą,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 dzieła plastycznego (kreska, kropka, plama walorowa, barwa, światłocień, technika, faktura, kształt, kompozycja, perspektywa),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środki wyrazu plastycznego znajdujące się w najbliższym otoczeniu i je opisuje, wyjaśnia znaczenie niektórych z omówionych na lekcji terminów plastycznych,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poznanych dziedzin sztuki (np. rysunek, malarstwo, grafika, rzeźba, architektura, sztuka użytkowa, sztuka ludowa oraz współczesne formy: fotografika, film, instalacja, happening),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dzieła należące do poszczególnych dziedzin twórczości artystycznej (rysunek, malarstwo, grafika, rzeźba, architektura, sztuka ludowa, rzemiosło artystyczne itd.),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podziału sztuk plastycznych na przedstawiające i nieprzedstawiające,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wizualne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barwy pochodne, wykorzystując barwy podstawowe,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elementy warsztatu fotograficznego,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niektóre gatunki filmowe,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masowego przekazu,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narzędzia pracy plastyka i wykorzystuje je w minimalnym stopniu w swoich działaniach, zna zasady bezpiecznego i celowego posługiwania się materiałami plastycznymi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próby zastosowania elementów teorii w ćwiczeniach praktycznych,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plastyczne o niewielkim stopniu trudności,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</w:t>
            </w:r>
            <w:proofErr w:type="gramEnd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porządku swój warsztat pracy, </w:t>
            </w:r>
          </w:p>
          <w:p w:rsidR="00BB7C40" w:rsidRPr="009123EF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912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przestrzegać zasad BHP podczas działań na lekcji</w:t>
            </w:r>
          </w:p>
          <w:p w:rsidR="00BB7C40" w:rsidRPr="009123EF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40" w:rsidRPr="009123EF" w:rsidTr="00EA14B3">
        <w:tc>
          <w:tcPr>
            <w:tcW w:w="2660" w:type="dxa"/>
          </w:tcPr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0" w:rsidRPr="009123EF" w:rsidRDefault="00BB7C40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na ocenę dostateczną</w:t>
            </w:r>
          </w:p>
        </w:tc>
        <w:tc>
          <w:tcPr>
            <w:tcW w:w="6552" w:type="dxa"/>
          </w:tcPr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rolę elementów plastycznych w swoim najbliższym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otoczeniu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miejsca w swoim regionie, w których można obejrzeć dzieła plastyczne,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najsłynniejsze polskie zabytki oraz zabytki znajdujące się w regionie,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przykłady dziedzin sztuki uprawianych przez twórców ludowych oraz wykorzystywanych przez tych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artystów technik plastycznych,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znaczenie wybranych tradycji i symboli związanych ze świętami Bożego Narodzenia oraz z Wielkanocą,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 dzieła plastycznego,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znaczenie omówionych na lekcji terminów plastycznych,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poznane podczas lekcji dziedziny sztuki, omawia poznane techniki malarskie, nazywając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wykorzystywane w nich narzędzia i podłoża,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 i układy tworzące daną kompozycję,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ilustrację z zastosowaniem danego rodzaju kompozycji,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rodzaj kompozycji wykorzystanej w wybranych dziełach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przedstawionych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reprodukcjach,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rysunek z zastosowaniem wybranej perspektywy,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najważniejsze cechy wybranych perspektyw malarskich,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czym różni się technika druku wypukłego od techniki druku wklęsłego,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poszczególne rodzaje rzeźby,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podziału architektury ze względu na jej funkcje,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wytwory wzornictwa przemysłowego w najbliższym otoczeniu,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przedmioty codziennego użytku,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czym różni się fotografia artystyczna od fotografii użytkowej,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różnice między dziełami kina artystycznego a filmami komercyjnymi,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funkcje wybranych środków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masowego przekazu (telewizja, Internet),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narzędzia pomocne w pracy rysownika, malarza, rzeźbiarza, grafika, fotografika i filmowca,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funkcje typowych narzędzi stosowanych w poszczególnych technikach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plastycznych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obiekty na płaszczyźnie i w przestrzeni, posługując się podstawowymi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środkami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wyrazu plastycznego,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działaniach artystycznych różne narzędzia i podłoża,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wpływ faktury użytego podłoża na efekt końcowy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plastycznych,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zeszyt przedmiotowy,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dyskusjach o prezentowanych obiektach po zachęcie ze strony nauczyciela,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do zasad organizacji pracy,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przynosi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lekcję odpowiednie materiały i narzędzia,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aktywnie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pracuje w grupie,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porządku swój warsztat pracy, 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proofErr w:type="gramEnd"/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 BHP podczas działań plastycznych</w:t>
            </w:r>
          </w:p>
          <w:p w:rsidR="00BB7C40" w:rsidRPr="00053FD9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B7C40" w:rsidRPr="00053FD9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40" w:rsidRPr="009123EF" w:rsidTr="00EA14B3">
        <w:tc>
          <w:tcPr>
            <w:tcW w:w="2660" w:type="dxa"/>
          </w:tcPr>
          <w:p w:rsidR="00BB7C40" w:rsidRPr="009123EF" w:rsidRDefault="00BB7C40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dobrą</w:t>
            </w:r>
          </w:p>
        </w:tc>
        <w:tc>
          <w:tcPr>
            <w:tcW w:w="6552" w:type="dxa"/>
          </w:tcPr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rolę elementów plastycznych w swoim najbliższym otoczeniu,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nazwiska najwybitniejszych malarzy polskich i zagranicznych,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najsłynniejsze polskie zabytki i dzieła sztuki oraz zabytki znajdujące się w regionie,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interpretuje wybrane dzieła sztuki, stosując wiedzę zdobytą podczas lekcji, wskazuje najbliższy skansen,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wybrane tradycje i symbole związane ze świętami Bożego Narodzenia oraz z Wielkanocą,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charakteryzuje poszczególne dziedziny sztuki,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wybra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 środki wyrazu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plastycznego 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przyporządkowuje je do określonej grupy elementów tworzących dzieło,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cechy poszczególnych rodzajów kompozycji,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sposób przedstawiania przestrzeni oraz rodzaje faktury zastosowane w dziele zaprezentowanym na oglądanej reprodukcji,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jakimi narzędziami posłużył się twórca dzieła poznawanego w postaci reprodukcji,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znaczenie poznanych terminów plastycznych, uzupełniając swoje definicje przykładami dzieł sztuki,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rodzaje malarstwa ze względu na przedstawianą tematykę (portret, pejzaż, martwa natura, malarstwo historyczne, rodzajowe itd.),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prace graficzne, zwracając szczególną uwagę na materiał użyty do wykonania matrycy,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różnice pomiędzy rzeźbą tradycyjną a kompozycją przestrzenną,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porównania wzornictwa przemysłowego z rzemiosłem artystycznym,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podobieństwa miedzy techniką malarską a techniką fotograficzną,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wyrazu artystycznego wykorzystywane w filmie (perspektywa, światło, kolor) oraz określa ich wpływ na atmosferę dzieła,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świadomie i krytycznie z przekazów medialnych, </w:t>
            </w: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selekcjonując informacje i wybierając właściwe treści,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 wiedzy teoretycznej w ćwiczeniach praktycznych,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waloru w działaniach plastycznych odpowiednio do tematu i charakteru pracy,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jaki sposób ukazać światłocień na rysunku,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narzędzia i podłoża w zależności od charakteru i tematu wykonywanej pracy plastycznej,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osługuje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właściwie przyborami i narzędziami plastycznymi,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 jakiego rodzaju farb należą tempera i plakatówka,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wyrazu plastycznego zastosowane w dwóch wybranych dziełach malarskich zaprezentowanych na reprodukcjach,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dany rodzaj kompozycji oraz wybraną technikę plastyczną podczas tworzenia ilustracji,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wybrany obraz pod kątem zastosowanego rodzaju kompozycji,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tłumaczy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 czym polega perspektywa przedstawiona na obrazie,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rodzaj perspektywy do tematu wykonywanej pracy, wykorzystując w praktyce wiedzę teoretyczną,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 projekty w dziedzinie sztuki użytkowej,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prace plastyczne poprawne pod względem technicznym i estetycznym,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rolę środków wyrazu, które zastosował w pracy plastycznej,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aktywnie w dyskusjach na temat prezentowanych obiektów,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swoje miejsce pracy oraz przynosi na lekcję odpowiednie materiały i narzędzia,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fektywnie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wykorzystuje czas przeznaczony na działalność twórczą,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porządku swój warsztat pracy, </w:t>
            </w:r>
          </w:p>
          <w:p w:rsidR="00BB7C40" w:rsidRPr="008327A0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proofErr w:type="gramEnd"/>
            <w:r w:rsidRPr="00832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 BHP podczas posługiw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się narzędziami</w:t>
            </w:r>
          </w:p>
          <w:p w:rsidR="00BB7C40" w:rsidRPr="008327A0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40" w:rsidRPr="009123EF" w:rsidTr="00EA14B3">
        <w:trPr>
          <w:trHeight w:val="8079"/>
        </w:trPr>
        <w:tc>
          <w:tcPr>
            <w:tcW w:w="2660" w:type="dxa"/>
          </w:tcPr>
          <w:p w:rsidR="00BB7C40" w:rsidRPr="009123EF" w:rsidRDefault="00BB7C40" w:rsidP="00E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celującą</w:t>
            </w:r>
          </w:p>
        </w:tc>
        <w:tc>
          <w:tcPr>
            <w:tcW w:w="6552" w:type="dxa"/>
          </w:tcPr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szczególne zainteresowanie sztukami plastycznymi,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swoje upodobania estetyczne,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ciekawie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 o zabytkach swojego regionu,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gromadzi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dodatkowe wiadomości związane z plastyką,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kolekcjonuje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reprodukcje dzieł plastycznych i książki o sztuce,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znajomość literatury przedmiotu wykraczającą poza materiał omawiany na lekcjach,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 wydarzeniach plastycznych odbywających się w kraju i na świecie (wystawy, konkursy, biennale),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nazwiska wybitny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 artystów działających w jego </w:t>
            </w: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miejscowości lub regionie,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znaczenie twórczości wybranego artysty i jego zasługi dla środowiska lokalnego, regionu, kraju, świata,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bierze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czynny udział w zajęciach plastycznych,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prezentowane obiekty pod kątem ich treści, formy i emocjonalnego oddziaływania,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prace dodatkowe będące uzupełnieniem treści poznanych na lekcji (opracowuje referaty traktujące o zagadnieniach poruszanych w literaturze przedmiotu, wykonuje pomoce dydaktyczne, prowadzi szkicowniki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tp</w:t>
            </w:r>
            <w:proofErr w:type="spell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zdobytą wiedzę teoretyczną w zadaniach praktycznych,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aktywnie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uczestniczy w życiu kulturalnym szkoły (gazetki szkolne, dekoracje okolicznościowe) i regionu,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twórczo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rozwija swoje zainteresowania związane z plastyką,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systematycznie do zajęć,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utrzymuje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wzorowy porządek na swoim stanowisku pracy, zarówno podczas działań plastycznych, jak i po ich zakończeniu, </w:t>
            </w:r>
          </w:p>
          <w:p w:rsidR="00BB7C40" w:rsidRPr="0057553B" w:rsidRDefault="00BB7C40" w:rsidP="00EA14B3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2D"/>
            </w:r>
            <w:proofErr w:type="gramStart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proofErr w:type="gramEnd"/>
            <w:r w:rsidRPr="0057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 BHP podczas posługiwania się narzędziami.</w:t>
            </w:r>
          </w:p>
          <w:p w:rsidR="00BB7C40" w:rsidRPr="0057553B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40" w:rsidRPr="009123EF" w:rsidTr="00BB7C40">
        <w:trPr>
          <w:trHeight w:val="314"/>
        </w:trPr>
        <w:tc>
          <w:tcPr>
            <w:tcW w:w="9212" w:type="dxa"/>
            <w:gridSpan w:val="2"/>
          </w:tcPr>
          <w:p w:rsidR="00BB7C40" w:rsidRPr="009123EF" w:rsidRDefault="00BB7C40" w:rsidP="00EA1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C40" w:rsidRDefault="00BB7C40" w:rsidP="00BB7C40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:rsidR="00BB7C40" w:rsidRDefault="00BB7C40" w:rsidP="00BB7C40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</w:p>
    <w:p w:rsidR="003E4000" w:rsidRPr="00F72CC6" w:rsidRDefault="003E4000" w:rsidP="003E4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000" w:rsidRDefault="003E4000" w:rsidP="003E4000"/>
    <w:p w:rsidR="003E4000" w:rsidRDefault="003E4000" w:rsidP="003E4000">
      <w:pPr>
        <w:jc w:val="center"/>
        <w:rPr>
          <w:sz w:val="36"/>
          <w:szCs w:val="36"/>
        </w:rPr>
      </w:pPr>
    </w:p>
    <w:p w:rsidR="003E4000" w:rsidRDefault="003E4000" w:rsidP="003E4000">
      <w:pPr>
        <w:jc w:val="center"/>
        <w:rPr>
          <w:sz w:val="36"/>
          <w:szCs w:val="36"/>
        </w:rPr>
      </w:pPr>
    </w:p>
    <w:p w:rsidR="009B53E6" w:rsidRDefault="009B53E6"/>
    <w:sectPr w:rsidR="009B53E6" w:rsidSect="0041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822"/>
    <w:multiLevelType w:val="hybridMultilevel"/>
    <w:tmpl w:val="4110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42B6"/>
    <w:multiLevelType w:val="hybridMultilevel"/>
    <w:tmpl w:val="F65A8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3B1"/>
    <w:multiLevelType w:val="hybridMultilevel"/>
    <w:tmpl w:val="CE18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B7200"/>
    <w:multiLevelType w:val="hybridMultilevel"/>
    <w:tmpl w:val="733E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86B02"/>
    <w:multiLevelType w:val="hybridMultilevel"/>
    <w:tmpl w:val="19C6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05D4B"/>
    <w:multiLevelType w:val="multilevel"/>
    <w:tmpl w:val="9AB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747F4"/>
    <w:multiLevelType w:val="hybridMultilevel"/>
    <w:tmpl w:val="1E82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D13AC"/>
    <w:multiLevelType w:val="hybridMultilevel"/>
    <w:tmpl w:val="AAB8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000"/>
    <w:rsid w:val="00165506"/>
    <w:rsid w:val="001F6C5C"/>
    <w:rsid w:val="002B154E"/>
    <w:rsid w:val="003E4000"/>
    <w:rsid w:val="00414805"/>
    <w:rsid w:val="00461752"/>
    <w:rsid w:val="00687A10"/>
    <w:rsid w:val="007A089E"/>
    <w:rsid w:val="008F35C2"/>
    <w:rsid w:val="00983D41"/>
    <w:rsid w:val="009B53E6"/>
    <w:rsid w:val="009D33D4"/>
    <w:rsid w:val="00A134BE"/>
    <w:rsid w:val="00A40141"/>
    <w:rsid w:val="00BB7C40"/>
    <w:rsid w:val="00C94222"/>
    <w:rsid w:val="00CA5879"/>
    <w:rsid w:val="00D97E30"/>
    <w:rsid w:val="00E3098A"/>
    <w:rsid w:val="00F7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05"/>
  </w:style>
  <w:style w:type="paragraph" w:styleId="Nagwek1">
    <w:name w:val="heading 1"/>
    <w:basedOn w:val="Normalny"/>
    <w:next w:val="Normalny"/>
    <w:link w:val="Nagwek1Znak"/>
    <w:uiPriority w:val="9"/>
    <w:qFormat/>
    <w:rsid w:val="004617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CC6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61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17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1752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1752"/>
    <w:rPr>
      <w:b/>
      <w:bCs/>
    </w:rPr>
  </w:style>
  <w:style w:type="table" w:styleId="Tabela-Siatka">
    <w:name w:val="Table Grid"/>
    <w:basedOn w:val="Standardowy"/>
    <w:uiPriority w:val="59"/>
    <w:rsid w:val="00165506"/>
    <w:pPr>
      <w:spacing w:beforeAutospacing="1" w:after="0" w:afterAutospacing="1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6641</Words>
  <Characters>39851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13</cp:revision>
  <dcterms:created xsi:type="dcterms:W3CDTF">2021-09-08T16:27:00Z</dcterms:created>
  <dcterms:modified xsi:type="dcterms:W3CDTF">2021-09-08T19:20:00Z</dcterms:modified>
</cp:coreProperties>
</file>